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1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310"/>
        <w:gridCol w:w="1376"/>
        <w:gridCol w:w="3969"/>
        <w:gridCol w:w="1701"/>
        <w:gridCol w:w="1843"/>
        <w:gridCol w:w="851"/>
        <w:gridCol w:w="708"/>
        <w:gridCol w:w="850"/>
        <w:gridCol w:w="8"/>
      </w:tblGrid>
      <w:tr w:rsidR="008A5EC0" w:rsidRPr="003758BC" w14:paraId="25E47292" w14:textId="65FF67E3" w:rsidTr="00CD62E8">
        <w:trPr>
          <w:gridAfter w:val="1"/>
          <w:wAfter w:w="8" w:type="dxa"/>
          <w:trHeight w:val="870"/>
          <w:jc w:val="center"/>
        </w:trPr>
        <w:tc>
          <w:tcPr>
            <w:tcW w:w="562" w:type="dxa"/>
            <w:noWrap/>
            <w:vAlign w:val="bottom"/>
            <w:hideMark/>
          </w:tcPr>
          <w:p w14:paraId="1D095117" w14:textId="77777777" w:rsidR="008A5EC0" w:rsidRPr="005C1CAA" w:rsidRDefault="008A5EC0" w:rsidP="005C1CAA">
            <w:pPr>
              <w:spacing w:after="0"/>
              <w:rPr>
                <w:rFonts w:eastAsia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</w:pPr>
            <w:bookmarkStart w:id="0" w:name="_GoBack"/>
            <w:bookmarkEnd w:id="0"/>
          </w:p>
        </w:tc>
        <w:tc>
          <w:tcPr>
            <w:tcW w:w="2310" w:type="dxa"/>
            <w:vAlign w:val="center"/>
            <w:hideMark/>
          </w:tcPr>
          <w:p w14:paraId="0978AEEF" w14:textId="11908EFC" w:rsidR="008A5EC0" w:rsidRPr="003758BC" w:rsidRDefault="008A5EC0" w:rsidP="008A5EC0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ФИО участника конкурса-фестиваля</w:t>
            </w:r>
          </w:p>
        </w:tc>
        <w:tc>
          <w:tcPr>
            <w:tcW w:w="1376" w:type="dxa"/>
            <w:noWrap/>
            <w:vAlign w:val="center"/>
            <w:hideMark/>
          </w:tcPr>
          <w:p w14:paraId="7ECC6366" w14:textId="5E1DE577" w:rsidR="008A5EC0" w:rsidRPr="003758BC" w:rsidRDefault="008A5EC0" w:rsidP="008A5EC0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Город</w:t>
            </w:r>
          </w:p>
          <w:p w14:paraId="75DBB68D" w14:textId="392941C1" w:rsidR="008A5EC0" w:rsidRPr="003758BC" w:rsidRDefault="008A5EC0" w:rsidP="008A5EC0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проживания</w:t>
            </w:r>
          </w:p>
        </w:tc>
        <w:tc>
          <w:tcPr>
            <w:tcW w:w="3969" w:type="dxa"/>
            <w:vAlign w:val="center"/>
            <w:hideMark/>
          </w:tcPr>
          <w:p w14:paraId="08F7341D" w14:textId="77777777" w:rsidR="008A5EC0" w:rsidRPr="003758BC" w:rsidRDefault="008A5EC0" w:rsidP="008A5EC0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Полное и сокращенное название учебного заведения/ концертной организации</w:t>
            </w:r>
          </w:p>
        </w:tc>
        <w:tc>
          <w:tcPr>
            <w:tcW w:w="1701" w:type="dxa"/>
            <w:noWrap/>
            <w:vAlign w:val="center"/>
            <w:hideMark/>
          </w:tcPr>
          <w:p w14:paraId="0E96FDCD" w14:textId="77777777" w:rsidR="008A5EC0" w:rsidRPr="003758BC" w:rsidRDefault="008A5EC0" w:rsidP="008A5EC0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ФИО преподавателя/ руководителя коллектива</w:t>
            </w:r>
          </w:p>
        </w:tc>
        <w:tc>
          <w:tcPr>
            <w:tcW w:w="1843" w:type="dxa"/>
            <w:noWrap/>
            <w:vAlign w:val="center"/>
            <w:hideMark/>
          </w:tcPr>
          <w:p w14:paraId="51935CF7" w14:textId="77777777" w:rsidR="008A5EC0" w:rsidRPr="003758BC" w:rsidRDefault="008A5EC0" w:rsidP="008A5EC0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ФИО концертмейстера</w:t>
            </w:r>
          </w:p>
        </w:tc>
        <w:tc>
          <w:tcPr>
            <w:tcW w:w="851" w:type="dxa"/>
            <w:noWrap/>
            <w:vAlign w:val="center"/>
            <w:hideMark/>
          </w:tcPr>
          <w:p w14:paraId="1D62521D" w14:textId="43053CB0" w:rsidR="008A5EC0" w:rsidRPr="003758BC" w:rsidRDefault="008A5EC0" w:rsidP="008A5EC0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Время выступления</w:t>
            </w:r>
          </w:p>
        </w:tc>
        <w:tc>
          <w:tcPr>
            <w:tcW w:w="708" w:type="dxa"/>
            <w:vAlign w:val="center"/>
            <w:hideMark/>
          </w:tcPr>
          <w:p w14:paraId="519A420B" w14:textId="77777777" w:rsidR="008A5EC0" w:rsidRPr="003758BC" w:rsidRDefault="008A5EC0" w:rsidP="008A5EC0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Конкурсная программа по турам</w:t>
            </w:r>
          </w:p>
        </w:tc>
        <w:tc>
          <w:tcPr>
            <w:tcW w:w="850" w:type="dxa"/>
            <w:vAlign w:val="center"/>
          </w:tcPr>
          <w:p w14:paraId="12415452" w14:textId="482F6AB8" w:rsidR="008A5EC0" w:rsidRPr="003758BC" w:rsidRDefault="008A5EC0" w:rsidP="008A5EC0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Примечания</w:t>
            </w:r>
          </w:p>
        </w:tc>
      </w:tr>
      <w:tr w:rsidR="008A5EC0" w:rsidRPr="003758BC" w14:paraId="7BFDB82D" w14:textId="77777777" w:rsidTr="00CD62E8">
        <w:trPr>
          <w:trHeight w:val="870"/>
          <w:jc w:val="center"/>
        </w:trPr>
        <w:tc>
          <w:tcPr>
            <w:tcW w:w="14178" w:type="dxa"/>
            <w:gridSpan w:val="10"/>
            <w:vAlign w:val="center"/>
          </w:tcPr>
          <w:p w14:paraId="2E54884D" w14:textId="6F4C93FF" w:rsidR="008A5EC0" w:rsidRPr="003758BC" w:rsidRDefault="008A5EC0" w:rsidP="005C1CAA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Вокальное искусство (Академическое пение) I группа (7-8 лет)</w:t>
            </w:r>
          </w:p>
        </w:tc>
      </w:tr>
      <w:tr w:rsidR="0000619A" w:rsidRPr="003758BC" w14:paraId="1D03B1AA" w14:textId="77777777" w:rsidTr="00CD62E8">
        <w:trPr>
          <w:gridAfter w:val="1"/>
          <w:wAfter w:w="8" w:type="dxa"/>
          <w:trHeight w:val="1357"/>
          <w:jc w:val="center"/>
        </w:trPr>
        <w:tc>
          <w:tcPr>
            <w:tcW w:w="562" w:type="dxa"/>
            <w:noWrap/>
            <w:vAlign w:val="bottom"/>
          </w:tcPr>
          <w:p w14:paraId="2B0E3A4E" w14:textId="4A911D68" w:rsidR="0000619A" w:rsidRDefault="0000619A" w:rsidP="0000619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3.</w:t>
            </w:r>
          </w:p>
        </w:tc>
        <w:tc>
          <w:tcPr>
            <w:tcW w:w="2310" w:type="dxa"/>
            <w:vAlign w:val="bottom"/>
          </w:tcPr>
          <w:p w14:paraId="5BDF91E9" w14:textId="3C220343" w:rsidR="0000619A" w:rsidRPr="003758BC" w:rsidRDefault="0000619A" w:rsidP="0000619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Калугин Кирилл Александрович </w:t>
            </w:r>
          </w:p>
        </w:tc>
        <w:tc>
          <w:tcPr>
            <w:tcW w:w="1376" w:type="dxa"/>
            <w:noWrap/>
            <w:vAlign w:val="bottom"/>
          </w:tcPr>
          <w:p w14:paraId="2AED6DBD" w14:textId="7FE3EB11" w:rsidR="0000619A" w:rsidRPr="003758BC" w:rsidRDefault="0000619A" w:rsidP="0000619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Самара </w:t>
            </w:r>
          </w:p>
        </w:tc>
        <w:tc>
          <w:tcPr>
            <w:tcW w:w="3969" w:type="dxa"/>
            <w:vAlign w:val="bottom"/>
          </w:tcPr>
          <w:p w14:paraId="7197BA2F" w14:textId="65BDE130" w:rsidR="0000619A" w:rsidRPr="003758BC" w:rsidRDefault="0000619A" w:rsidP="0000619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МБУ ДПО </w:t>
            </w: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г.о</w:t>
            </w:r>
            <w:proofErr w:type="spellEnd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. Самара Детская Центральная Музыкальная Школа, ГБДОУДОД ЦРТДЮ "Центр </w:t>
            </w: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Социалищацит</w:t>
            </w:r>
            <w:proofErr w:type="spellEnd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Молодежи" Студия вокала "Лира"</w:t>
            </w:r>
          </w:p>
        </w:tc>
        <w:tc>
          <w:tcPr>
            <w:tcW w:w="1701" w:type="dxa"/>
            <w:noWrap/>
            <w:vAlign w:val="bottom"/>
          </w:tcPr>
          <w:p w14:paraId="64CE84B3" w14:textId="4074CB93" w:rsidR="0000619A" w:rsidRPr="003758BC" w:rsidRDefault="0000619A" w:rsidP="0000619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Беспалова Ирина Александровна </w:t>
            </w:r>
          </w:p>
        </w:tc>
        <w:tc>
          <w:tcPr>
            <w:tcW w:w="1843" w:type="dxa"/>
            <w:noWrap/>
            <w:vAlign w:val="bottom"/>
          </w:tcPr>
          <w:p w14:paraId="61C5A8F5" w14:textId="5BB297C6" w:rsidR="0000619A" w:rsidRPr="003758BC" w:rsidRDefault="0000619A" w:rsidP="0000619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Абросимова Марина Вадимовна</w:t>
            </w: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</w:t>
            </w:r>
          </w:p>
        </w:tc>
        <w:tc>
          <w:tcPr>
            <w:tcW w:w="851" w:type="dxa"/>
            <w:noWrap/>
            <w:vAlign w:val="bottom"/>
          </w:tcPr>
          <w:p w14:paraId="76EFA85A" w14:textId="6D756ACF" w:rsidR="0000619A" w:rsidRPr="003758BC" w:rsidRDefault="0000619A" w:rsidP="0000619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5:05</w:t>
            </w:r>
          </w:p>
        </w:tc>
        <w:tc>
          <w:tcPr>
            <w:tcW w:w="708" w:type="dxa"/>
            <w:vAlign w:val="bottom"/>
          </w:tcPr>
          <w:p w14:paraId="631A6D5E" w14:textId="0149F3E2" w:rsidR="0000619A" w:rsidRPr="003758BC" w:rsidRDefault="0000619A" w:rsidP="0000619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7E2A5EA" w14:textId="6563029E" w:rsidR="0000619A" w:rsidRPr="00EA266A" w:rsidRDefault="0000619A" w:rsidP="0000619A">
            <w:pPr>
              <w:spacing w:after="0"/>
              <w:rPr>
                <w:rFonts w:ascii="Calibri" w:eastAsia="Times New Roman" w:hAnsi="Calibri" w:cs="Calibri"/>
                <w:b/>
                <w:color w:val="000000"/>
                <w:kern w:val="0"/>
                <w:lang w:eastAsia="ru-RU"/>
                <w14:ligatures w14:val="none"/>
              </w:rPr>
            </w:pPr>
            <w:r w:rsidRPr="00EA266A">
              <w:rPr>
                <w:rFonts w:ascii="Calibri" w:eastAsia="Times New Roman" w:hAnsi="Calibri" w:cs="Calibri"/>
                <w:b/>
                <w:color w:val="000000"/>
                <w:kern w:val="0"/>
                <w:lang w:eastAsia="ru-RU"/>
                <w14:ligatures w14:val="none"/>
              </w:rPr>
              <w:t>Л3</w:t>
            </w:r>
          </w:p>
        </w:tc>
      </w:tr>
      <w:tr w:rsidR="0000619A" w:rsidRPr="003758BC" w14:paraId="3D9AAC04" w14:textId="2AD4A7EF" w:rsidTr="00CD62E8">
        <w:trPr>
          <w:gridAfter w:val="1"/>
          <w:wAfter w:w="8" w:type="dxa"/>
          <w:trHeight w:val="1263"/>
          <w:jc w:val="center"/>
        </w:trPr>
        <w:tc>
          <w:tcPr>
            <w:tcW w:w="562" w:type="dxa"/>
            <w:noWrap/>
            <w:vAlign w:val="bottom"/>
            <w:hideMark/>
          </w:tcPr>
          <w:p w14:paraId="480C04F5" w14:textId="2C986DF0" w:rsidR="0000619A" w:rsidRPr="003758BC" w:rsidRDefault="0000619A" w:rsidP="0000619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1.</w:t>
            </w:r>
          </w:p>
        </w:tc>
        <w:tc>
          <w:tcPr>
            <w:tcW w:w="2310" w:type="dxa"/>
            <w:vAlign w:val="bottom"/>
            <w:hideMark/>
          </w:tcPr>
          <w:p w14:paraId="10271482" w14:textId="77777777" w:rsidR="0000619A" w:rsidRPr="003758BC" w:rsidRDefault="0000619A" w:rsidP="0000619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Нарымбаева</w:t>
            </w:r>
            <w:proofErr w:type="spellEnd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</w:t>
            </w: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Мадина</w:t>
            </w:r>
            <w:proofErr w:type="spellEnd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</w:t>
            </w: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Орынгалиевна</w:t>
            </w:r>
            <w:proofErr w:type="spellEnd"/>
          </w:p>
        </w:tc>
        <w:tc>
          <w:tcPr>
            <w:tcW w:w="1376" w:type="dxa"/>
            <w:noWrap/>
            <w:vAlign w:val="bottom"/>
            <w:hideMark/>
          </w:tcPr>
          <w:p w14:paraId="464A691D" w14:textId="77777777" w:rsidR="0000619A" w:rsidRPr="003758BC" w:rsidRDefault="0000619A" w:rsidP="0000619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Самара </w:t>
            </w:r>
          </w:p>
        </w:tc>
        <w:tc>
          <w:tcPr>
            <w:tcW w:w="3969" w:type="dxa"/>
            <w:vAlign w:val="bottom"/>
            <w:hideMark/>
          </w:tcPr>
          <w:p w14:paraId="2FAF459E" w14:textId="5D6FC60B" w:rsidR="0000619A" w:rsidRPr="003758BC" w:rsidRDefault="0000619A" w:rsidP="0000619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Муниципальное бюджетное учреждение дополнительного образования городского округа Самара Детская музыкальная школа имени Г.В. Беляева "</w:t>
            </w:r>
          </w:p>
        </w:tc>
        <w:tc>
          <w:tcPr>
            <w:tcW w:w="1701" w:type="dxa"/>
            <w:noWrap/>
            <w:vAlign w:val="bottom"/>
            <w:hideMark/>
          </w:tcPr>
          <w:p w14:paraId="720E8E32" w14:textId="77777777" w:rsidR="0000619A" w:rsidRPr="003758BC" w:rsidRDefault="0000619A" w:rsidP="0000619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Яхина</w:t>
            </w:r>
            <w:proofErr w:type="spellEnd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Венера </w:t>
            </w: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Ахмедовна</w:t>
            </w:r>
            <w:proofErr w:type="spellEnd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</w:t>
            </w:r>
          </w:p>
        </w:tc>
        <w:tc>
          <w:tcPr>
            <w:tcW w:w="1843" w:type="dxa"/>
            <w:noWrap/>
            <w:vAlign w:val="bottom"/>
            <w:hideMark/>
          </w:tcPr>
          <w:p w14:paraId="3371FF2A" w14:textId="77777777" w:rsidR="0000619A" w:rsidRPr="003758BC" w:rsidRDefault="0000619A" w:rsidP="0000619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Демиденко Ольга Святославовна</w:t>
            </w:r>
          </w:p>
        </w:tc>
        <w:tc>
          <w:tcPr>
            <w:tcW w:w="851" w:type="dxa"/>
            <w:noWrap/>
            <w:vAlign w:val="bottom"/>
          </w:tcPr>
          <w:p w14:paraId="3756B06C" w14:textId="5A6386B0" w:rsidR="0000619A" w:rsidRPr="003758BC" w:rsidRDefault="0000619A" w:rsidP="0000619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4:45</w:t>
            </w:r>
          </w:p>
        </w:tc>
        <w:tc>
          <w:tcPr>
            <w:tcW w:w="708" w:type="dxa"/>
            <w:vAlign w:val="bottom"/>
          </w:tcPr>
          <w:p w14:paraId="036E680F" w14:textId="0D1DCE77" w:rsidR="0000619A" w:rsidRPr="003758BC" w:rsidRDefault="0000619A" w:rsidP="0000619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B3B349F" w14:textId="66806302" w:rsidR="0000619A" w:rsidRPr="00EA266A" w:rsidRDefault="0000619A" w:rsidP="0000619A">
            <w:pPr>
              <w:spacing w:after="0"/>
              <w:rPr>
                <w:rFonts w:ascii="Calibri" w:eastAsia="Times New Roman" w:hAnsi="Calibri" w:cs="Calibri"/>
                <w:b/>
                <w:color w:val="000000"/>
                <w:kern w:val="0"/>
                <w:lang w:eastAsia="ru-RU"/>
                <w14:ligatures w14:val="none"/>
              </w:rPr>
            </w:pPr>
            <w:r w:rsidRPr="00EA266A">
              <w:rPr>
                <w:rFonts w:ascii="Calibri" w:eastAsia="Times New Roman" w:hAnsi="Calibri" w:cs="Calibri"/>
                <w:b/>
                <w:color w:val="000000"/>
                <w:kern w:val="0"/>
                <w:lang w:eastAsia="ru-RU"/>
                <w14:ligatures w14:val="none"/>
              </w:rPr>
              <w:t>Л 2</w:t>
            </w:r>
          </w:p>
        </w:tc>
      </w:tr>
      <w:tr w:rsidR="0000619A" w:rsidRPr="003758BC" w14:paraId="057616AC" w14:textId="695E8576" w:rsidTr="00CD62E8">
        <w:trPr>
          <w:gridAfter w:val="1"/>
          <w:wAfter w:w="8" w:type="dxa"/>
          <w:trHeight w:val="1184"/>
          <w:jc w:val="center"/>
        </w:trPr>
        <w:tc>
          <w:tcPr>
            <w:tcW w:w="562" w:type="dxa"/>
            <w:noWrap/>
            <w:vAlign w:val="bottom"/>
            <w:hideMark/>
          </w:tcPr>
          <w:p w14:paraId="71C5E181" w14:textId="4E444329" w:rsidR="0000619A" w:rsidRPr="003758BC" w:rsidRDefault="0000619A" w:rsidP="0000619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2.</w:t>
            </w:r>
          </w:p>
        </w:tc>
        <w:tc>
          <w:tcPr>
            <w:tcW w:w="2310" w:type="dxa"/>
            <w:vAlign w:val="bottom"/>
          </w:tcPr>
          <w:p w14:paraId="4F68F9B7" w14:textId="5D7009B8" w:rsidR="0000619A" w:rsidRPr="003758BC" w:rsidRDefault="0000619A" w:rsidP="0000619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Головачева Анна Сергеевна</w:t>
            </w:r>
          </w:p>
        </w:tc>
        <w:tc>
          <w:tcPr>
            <w:tcW w:w="1376" w:type="dxa"/>
            <w:noWrap/>
            <w:vAlign w:val="bottom"/>
          </w:tcPr>
          <w:p w14:paraId="0940B208" w14:textId="2E31C1B8" w:rsidR="0000619A" w:rsidRPr="003758BC" w:rsidRDefault="0000619A" w:rsidP="0000619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Самара</w:t>
            </w:r>
          </w:p>
        </w:tc>
        <w:tc>
          <w:tcPr>
            <w:tcW w:w="3969" w:type="dxa"/>
            <w:vAlign w:val="bottom"/>
          </w:tcPr>
          <w:p w14:paraId="11FA9A80" w14:textId="45E17C92" w:rsidR="0000619A" w:rsidRPr="003758BC" w:rsidRDefault="0000619A" w:rsidP="0000619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Муниципальное бюджетное учреждение дополнительного образования "Детская школа искусств №6" городского округа Самара</w:t>
            </w:r>
          </w:p>
        </w:tc>
        <w:tc>
          <w:tcPr>
            <w:tcW w:w="1701" w:type="dxa"/>
            <w:noWrap/>
            <w:vAlign w:val="bottom"/>
          </w:tcPr>
          <w:p w14:paraId="5605DFD0" w14:textId="7674C6E0" w:rsidR="0000619A" w:rsidRPr="003758BC" w:rsidRDefault="0000619A" w:rsidP="0000619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Шамшина</w:t>
            </w:r>
            <w:proofErr w:type="spellEnd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Галина Николаевна</w:t>
            </w:r>
          </w:p>
        </w:tc>
        <w:tc>
          <w:tcPr>
            <w:tcW w:w="1843" w:type="dxa"/>
            <w:noWrap/>
            <w:vAlign w:val="bottom"/>
          </w:tcPr>
          <w:p w14:paraId="3A681B0F" w14:textId="78FE7768" w:rsidR="0000619A" w:rsidRPr="003758BC" w:rsidRDefault="0000619A" w:rsidP="0000619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Иванова Ксения Викторовна</w:t>
            </w:r>
          </w:p>
        </w:tc>
        <w:tc>
          <w:tcPr>
            <w:tcW w:w="851" w:type="dxa"/>
            <w:noWrap/>
            <w:vAlign w:val="bottom"/>
          </w:tcPr>
          <w:p w14:paraId="46E2E8E3" w14:textId="5537D0AF" w:rsidR="0000619A" w:rsidRPr="003758BC" w:rsidRDefault="0000619A" w:rsidP="0000619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5:10</w:t>
            </w:r>
          </w:p>
        </w:tc>
        <w:tc>
          <w:tcPr>
            <w:tcW w:w="708" w:type="dxa"/>
            <w:vAlign w:val="bottom"/>
          </w:tcPr>
          <w:p w14:paraId="36E4E01A" w14:textId="4B8668E6" w:rsidR="0000619A" w:rsidRPr="003758BC" w:rsidRDefault="0000619A" w:rsidP="0000619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A32E791" w14:textId="65BDFFEC" w:rsidR="0000619A" w:rsidRPr="00EA266A" w:rsidRDefault="0000619A" w:rsidP="0000619A">
            <w:pPr>
              <w:spacing w:after="0"/>
              <w:rPr>
                <w:rFonts w:ascii="Calibri" w:eastAsia="Times New Roman" w:hAnsi="Calibri" w:cs="Calibri"/>
                <w:b/>
                <w:color w:val="000000"/>
                <w:kern w:val="0"/>
                <w:lang w:eastAsia="ru-RU"/>
                <w14:ligatures w14:val="none"/>
              </w:rPr>
            </w:pPr>
            <w:r w:rsidRPr="00EA266A">
              <w:rPr>
                <w:rFonts w:ascii="Calibri" w:eastAsia="Times New Roman" w:hAnsi="Calibri" w:cs="Calibri"/>
                <w:b/>
                <w:color w:val="000000"/>
                <w:kern w:val="0"/>
                <w:lang w:eastAsia="ru-RU"/>
                <w14:ligatures w14:val="none"/>
              </w:rPr>
              <w:t>Л1</w:t>
            </w:r>
          </w:p>
        </w:tc>
      </w:tr>
      <w:tr w:rsidR="00CD62E8" w:rsidRPr="003758BC" w14:paraId="63C9A197" w14:textId="77777777" w:rsidTr="00CD62E8">
        <w:trPr>
          <w:gridAfter w:val="1"/>
          <w:wAfter w:w="8" w:type="dxa"/>
          <w:trHeight w:val="1184"/>
          <w:jc w:val="center"/>
        </w:trPr>
        <w:tc>
          <w:tcPr>
            <w:tcW w:w="562" w:type="dxa"/>
            <w:noWrap/>
            <w:vAlign w:val="bottom"/>
          </w:tcPr>
          <w:p w14:paraId="0E27F6DB" w14:textId="77777777" w:rsidR="00CD62E8" w:rsidRDefault="00CD62E8" w:rsidP="0000619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  <w:p w14:paraId="74295E3B" w14:textId="6E820C8A" w:rsidR="00CD62E8" w:rsidRDefault="00CD62E8" w:rsidP="0000619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2310" w:type="dxa"/>
            <w:vAlign w:val="bottom"/>
          </w:tcPr>
          <w:p w14:paraId="7210F77D" w14:textId="77777777" w:rsidR="00CD62E8" w:rsidRPr="003758BC" w:rsidRDefault="00CD62E8" w:rsidP="0000619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376" w:type="dxa"/>
            <w:noWrap/>
            <w:vAlign w:val="bottom"/>
          </w:tcPr>
          <w:p w14:paraId="0FF37292" w14:textId="77777777" w:rsidR="00CD62E8" w:rsidRPr="003758BC" w:rsidRDefault="00CD62E8" w:rsidP="0000619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3969" w:type="dxa"/>
            <w:vAlign w:val="bottom"/>
          </w:tcPr>
          <w:p w14:paraId="097EFDC5" w14:textId="77777777" w:rsidR="00CD62E8" w:rsidRPr="003758BC" w:rsidRDefault="00CD62E8" w:rsidP="0000619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701" w:type="dxa"/>
            <w:noWrap/>
            <w:vAlign w:val="bottom"/>
          </w:tcPr>
          <w:p w14:paraId="67DA20EB" w14:textId="77777777" w:rsidR="00CD62E8" w:rsidRPr="003758BC" w:rsidRDefault="00CD62E8" w:rsidP="0000619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843" w:type="dxa"/>
            <w:noWrap/>
            <w:vAlign w:val="bottom"/>
          </w:tcPr>
          <w:p w14:paraId="362DB39C" w14:textId="77777777" w:rsidR="00CD62E8" w:rsidRPr="003758BC" w:rsidRDefault="00CD62E8" w:rsidP="0000619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851" w:type="dxa"/>
            <w:noWrap/>
            <w:vAlign w:val="bottom"/>
          </w:tcPr>
          <w:p w14:paraId="12503227" w14:textId="77777777" w:rsidR="00CD62E8" w:rsidRPr="003758BC" w:rsidRDefault="00CD62E8" w:rsidP="0000619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708" w:type="dxa"/>
            <w:vAlign w:val="bottom"/>
          </w:tcPr>
          <w:p w14:paraId="29A0CAC6" w14:textId="77777777" w:rsidR="00CD62E8" w:rsidRPr="003758BC" w:rsidRDefault="00CD62E8" w:rsidP="0000619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88FE825" w14:textId="77777777" w:rsidR="00CD62E8" w:rsidRPr="00EA266A" w:rsidRDefault="00CD62E8" w:rsidP="0000619A">
            <w:pPr>
              <w:spacing w:after="0"/>
              <w:rPr>
                <w:rFonts w:ascii="Calibri" w:eastAsia="Times New Roman" w:hAnsi="Calibri" w:cs="Calibri"/>
                <w:b/>
                <w:color w:val="000000"/>
                <w:kern w:val="0"/>
                <w:lang w:eastAsia="ru-RU"/>
                <w14:ligatures w14:val="none"/>
              </w:rPr>
            </w:pPr>
          </w:p>
        </w:tc>
      </w:tr>
    </w:tbl>
    <w:p w14:paraId="5934A5A2" w14:textId="77777777" w:rsidR="00CD62E8" w:rsidRDefault="00CD62E8"/>
    <w:tbl>
      <w:tblPr>
        <w:tblW w:w="143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310"/>
        <w:gridCol w:w="951"/>
        <w:gridCol w:w="3969"/>
        <w:gridCol w:w="1701"/>
        <w:gridCol w:w="1984"/>
        <w:gridCol w:w="851"/>
        <w:gridCol w:w="236"/>
        <w:gridCol w:w="1751"/>
      </w:tblGrid>
      <w:tr w:rsidR="0000619A" w:rsidRPr="003758BC" w14:paraId="3C866C33" w14:textId="77777777" w:rsidTr="00EA266A">
        <w:trPr>
          <w:trHeight w:val="1160"/>
          <w:jc w:val="center"/>
        </w:trPr>
        <w:tc>
          <w:tcPr>
            <w:tcW w:w="14315" w:type="dxa"/>
            <w:gridSpan w:val="9"/>
            <w:tcBorders>
              <w:bottom w:val="single" w:sz="4" w:space="0" w:color="auto"/>
            </w:tcBorders>
            <w:vAlign w:val="center"/>
          </w:tcPr>
          <w:p w14:paraId="4AB27D86" w14:textId="7195D9A5" w:rsidR="0000619A" w:rsidRPr="003758BC" w:rsidRDefault="0000619A" w:rsidP="0000619A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Вокальное искусство (Академическое пение) II группа (9-10 лет)</w:t>
            </w:r>
          </w:p>
        </w:tc>
      </w:tr>
      <w:tr w:rsidR="00CD62E8" w:rsidRPr="003758BC" w14:paraId="590D27E2" w14:textId="463CC743" w:rsidTr="00EA266A">
        <w:trPr>
          <w:trHeight w:val="1369"/>
          <w:jc w:val="center"/>
        </w:trPr>
        <w:tc>
          <w:tcPr>
            <w:tcW w:w="562" w:type="dxa"/>
            <w:shd w:val="clear" w:color="auto" w:fill="FFFFFF" w:themeFill="background1"/>
            <w:vAlign w:val="bottom"/>
          </w:tcPr>
          <w:p w14:paraId="58669B27" w14:textId="276BC98C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2310" w:type="dxa"/>
            <w:shd w:val="clear" w:color="auto" w:fill="FFFFFF" w:themeFill="background1"/>
            <w:vAlign w:val="bottom"/>
          </w:tcPr>
          <w:p w14:paraId="735B0D38" w14:textId="15CDB8BB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Садкина</w:t>
            </w:r>
            <w:proofErr w:type="spellEnd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Дана</w:t>
            </w:r>
          </w:p>
        </w:tc>
        <w:tc>
          <w:tcPr>
            <w:tcW w:w="951" w:type="dxa"/>
            <w:shd w:val="clear" w:color="auto" w:fill="FFFFFF" w:themeFill="background1"/>
            <w:vAlign w:val="bottom"/>
          </w:tcPr>
          <w:p w14:paraId="07170652" w14:textId="1034A591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Самара</w:t>
            </w:r>
          </w:p>
        </w:tc>
        <w:tc>
          <w:tcPr>
            <w:tcW w:w="3969" w:type="dxa"/>
            <w:shd w:val="clear" w:color="auto" w:fill="FFFFFF" w:themeFill="background1"/>
            <w:vAlign w:val="bottom"/>
          </w:tcPr>
          <w:p w14:paraId="195A3DB3" w14:textId="4EC07807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Муниципальное бюджетное учреждение дополнительного образования   городского округа Самара «ДЕТСКАЯ ШКОЛА ИСКУССТВ им. И.O.ДУНАЕВСКОГО»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35FDC190" w14:textId="48C981E7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Алехина Елена Александровна 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14:paraId="62F77A5E" w14:textId="75896131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Бахметьева Татьяна Викторовна 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B1E45CF" w14:textId="326292AE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4:10</w:t>
            </w:r>
          </w:p>
        </w:tc>
        <w:tc>
          <w:tcPr>
            <w:tcW w:w="236" w:type="dxa"/>
            <w:shd w:val="clear" w:color="auto" w:fill="FFFFFF" w:themeFill="background1"/>
            <w:vAlign w:val="bottom"/>
          </w:tcPr>
          <w:p w14:paraId="4C183DF1" w14:textId="43055534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751" w:type="dxa"/>
            <w:shd w:val="clear" w:color="auto" w:fill="FFFFFF" w:themeFill="background1"/>
          </w:tcPr>
          <w:p w14:paraId="24B5377F" w14:textId="0AA1FD0C" w:rsidR="00CD62E8" w:rsidRPr="00EA266A" w:rsidRDefault="00CD62E8" w:rsidP="00CD62E8">
            <w:pPr>
              <w:spacing w:after="0"/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</w:pPr>
            <w:r w:rsidRPr="00EA266A"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  <w:t>Л3</w:t>
            </w:r>
          </w:p>
        </w:tc>
      </w:tr>
      <w:tr w:rsidR="00CD62E8" w:rsidRPr="003758BC" w14:paraId="27739787" w14:textId="77777777" w:rsidTr="00EA266A">
        <w:trPr>
          <w:trHeight w:val="1545"/>
          <w:jc w:val="center"/>
        </w:trPr>
        <w:tc>
          <w:tcPr>
            <w:tcW w:w="562" w:type="dxa"/>
            <w:shd w:val="clear" w:color="auto" w:fill="FFFFFF" w:themeFill="background1"/>
            <w:vAlign w:val="bottom"/>
          </w:tcPr>
          <w:p w14:paraId="076831F4" w14:textId="77777777" w:rsidR="00CD62E8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2310" w:type="dxa"/>
            <w:shd w:val="clear" w:color="auto" w:fill="FFFFFF" w:themeFill="background1"/>
            <w:vAlign w:val="bottom"/>
          </w:tcPr>
          <w:p w14:paraId="43510667" w14:textId="69E21A0C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Кулев</w:t>
            </w:r>
            <w:proofErr w:type="spellEnd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Максим </w:t>
            </w:r>
          </w:p>
        </w:tc>
        <w:tc>
          <w:tcPr>
            <w:tcW w:w="951" w:type="dxa"/>
            <w:shd w:val="clear" w:color="auto" w:fill="FFFFFF" w:themeFill="background1"/>
            <w:vAlign w:val="bottom"/>
          </w:tcPr>
          <w:p w14:paraId="166F7011" w14:textId="220E3FFD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Самара </w:t>
            </w:r>
          </w:p>
        </w:tc>
        <w:tc>
          <w:tcPr>
            <w:tcW w:w="3969" w:type="dxa"/>
            <w:shd w:val="clear" w:color="auto" w:fill="FFFFFF" w:themeFill="background1"/>
            <w:vAlign w:val="bottom"/>
          </w:tcPr>
          <w:p w14:paraId="4C2AFD10" w14:textId="17B98988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Муниципальное бюджетное учреждение дополнительного образования   городского округа Самара «ДЕТСКАЯ ШКОЛА ИСКУССТВ им. И.O.ДУНАЕВСКОГО» 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283B3431" w14:textId="43DDD7DC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Алехина Елена Александровна 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14:paraId="024E0C6D" w14:textId="30AEE844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Бахметьева Татьяна Викторовна 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073F7629" w14:textId="41114E46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4:30</w:t>
            </w:r>
          </w:p>
        </w:tc>
        <w:tc>
          <w:tcPr>
            <w:tcW w:w="236" w:type="dxa"/>
            <w:shd w:val="clear" w:color="auto" w:fill="FFFFFF" w:themeFill="background1"/>
            <w:vAlign w:val="bottom"/>
          </w:tcPr>
          <w:p w14:paraId="28A4BE18" w14:textId="77777777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751" w:type="dxa"/>
            <w:shd w:val="clear" w:color="auto" w:fill="FFFFFF" w:themeFill="background1"/>
          </w:tcPr>
          <w:p w14:paraId="531D55DB" w14:textId="4FF4978A" w:rsidR="00CD62E8" w:rsidRPr="00EA266A" w:rsidRDefault="00CD62E8" w:rsidP="00CD62E8">
            <w:pPr>
              <w:spacing w:after="0"/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</w:pPr>
            <w:r w:rsidRPr="00EA266A"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  <w:t>Л3</w:t>
            </w:r>
          </w:p>
        </w:tc>
      </w:tr>
      <w:tr w:rsidR="00CD62E8" w:rsidRPr="003758BC" w14:paraId="59E11888" w14:textId="77777777" w:rsidTr="00EA266A">
        <w:trPr>
          <w:trHeight w:val="1553"/>
          <w:jc w:val="center"/>
        </w:trPr>
        <w:tc>
          <w:tcPr>
            <w:tcW w:w="562" w:type="dxa"/>
            <w:shd w:val="clear" w:color="auto" w:fill="FFFFFF" w:themeFill="background1"/>
            <w:vAlign w:val="bottom"/>
          </w:tcPr>
          <w:p w14:paraId="7A8266F4" w14:textId="6D1FBFC5" w:rsidR="00CD62E8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2310" w:type="dxa"/>
            <w:shd w:val="clear" w:color="auto" w:fill="FFFFFF" w:themeFill="background1"/>
            <w:vAlign w:val="bottom"/>
          </w:tcPr>
          <w:p w14:paraId="77B48F8E" w14:textId="6449966B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Николаев Дмитрий </w:t>
            </w:r>
          </w:p>
        </w:tc>
        <w:tc>
          <w:tcPr>
            <w:tcW w:w="951" w:type="dxa"/>
            <w:shd w:val="clear" w:color="auto" w:fill="FFFFFF" w:themeFill="background1"/>
            <w:vAlign w:val="bottom"/>
          </w:tcPr>
          <w:p w14:paraId="64F43099" w14:textId="761C650E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Самара </w:t>
            </w:r>
          </w:p>
        </w:tc>
        <w:tc>
          <w:tcPr>
            <w:tcW w:w="3969" w:type="dxa"/>
            <w:shd w:val="clear" w:color="auto" w:fill="FFFFFF" w:themeFill="background1"/>
            <w:vAlign w:val="bottom"/>
          </w:tcPr>
          <w:p w14:paraId="06F93AB9" w14:textId="3A5DB04A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Муниципальное бюджетное учреждение дополнительного образования   городского округа Самара «ДЕТСКАЯ ШКОЛА ИСКУССТВ им. И.O.ДУНАЕВСКОГО» 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224E7638" w14:textId="3740D76E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Олисова Юлия Владимировна 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14:paraId="3719FFDC" w14:textId="4D957AEA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Завальскова</w:t>
            </w:r>
            <w:proofErr w:type="spellEnd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Наталья Вячеславовна 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7B7979A1" w14:textId="7A9948AF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4:40</w:t>
            </w:r>
          </w:p>
        </w:tc>
        <w:tc>
          <w:tcPr>
            <w:tcW w:w="236" w:type="dxa"/>
            <w:shd w:val="clear" w:color="auto" w:fill="FFFFFF" w:themeFill="background1"/>
            <w:vAlign w:val="bottom"/>
          </w:tcPr>
          <w:p w14:paraId="7E3C061A" w14:textId="69EDFFD6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751" w:type="dxa"/>
            <w:shd w:val="clear" w:color="auto" w:fill="FFFFFF" w:themeFill="background1"/>
          </w:tcPr>
          <w:p w14:paraId="5FC313F2" w14:textId="50E8C100" w:rsidR="00CD62E8" w:rsidRPr="00EA266A" w:rsidRDefault="00CD62E8" w:rsidP="00CD62E8">
            <w:pPr>
              <w:spacing w:after="0"/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</w:pPr>
            <w:r w:rsidRPr="00EA266A"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  <w:t>Л2</w:t>
            </w:r>
          </w:p>
        </w:tc>
      </w:tr>
      <w:tr w:rsidR="00CD62E8" w:rsidRPr="003758BC" w14:paraId="580640CA" w14:textId="0B596D36" w:rsidTr="00EA266A">
        <w:trPr>
          <w:trHeight w:val="1450"/>
          <w:jc w:val="center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A48ACF5" w14:textId="760CE671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23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1201D54" w14:textId="255E471D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Олисова Анфиса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811EFC3" w14:textId="2CDADAAF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Самара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327FA49" w14:textId="6304396C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Муниципальное бюджетное учреждение дополнительного образования   городского округа Самара «ДЕТСКАЯ ШКОЛА ИСКУССТВ им. И.O.ДУНАЕВСКОГО»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FB99251" w14:textId="341BD9DF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Олисова Юлия Владимировна 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D2F186D" w14:textId="2B822099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Бахметьева Татьяна Викторовна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2C8CFC2" w14:textId="3A29463A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6:10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6153E5C" w14:textId="714BFEC6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7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0BF54E3" w14:textId="789E870E" w:rsidR="00CD62E8" w:rsidRPr="00EA266A" w:rsidRDefault="00CD62E8" w:rsidP="00CD62E8">
            <w:pPr>
              <w:spacing w:after="0"/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</w:pPr>
            <w:r w:rsidRPr="00EA266A"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  <w:t>Л2</w:t>
            </w:r>
          </w:p>
        </w:tc>
      </w:tr>
      <w:tr w:rsidR="00CD62E8" w:rsidRPr="003758BC" w14:paraId="63FA6BA9" w14:textId="472838A5" w:rsidTr="00EA266A">
        <w:trPr>
          <w:trHeight w:val="2030"/>
          <w:jc w:val="center"/>
        </w:trPr>
        <w:tc>
          <w:tcPr>
            <w:tcW w:w="562" w:type="dxa"/>
            <w:shd w:val="clear" w:color="auto" w:fill="FFFFFF" w:themeFill="background1"/>
            <w:noWrap/>
            <w:vAlign w:val="bottom"/>
          </w:tcPr>
          <w:p w14:paraId="02F05868" w14:textId="7D7E239A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2310" w:type="dxa"/>
            <w:shd w:val="clear" w:color="auto" w:fill="FFFFFF" w:themeFill="background1"/>
            <w:vAlign w:val="bottom"/>
          </w:tcPr>
          <w:p w14:paraId="597C4B25" w14:textId="2C9AF702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hAnsi="Calibri" w:cs="Calibri"/>
                <w:color w:val="000000"/>
                <w:sz w:val="22"/>
              </w:rPr>
              <w:t xml:space="preserve">Попов Николай </w:t>
            </w:r>
            <w:proofErr w:type="spellStart"/>
            <w:r w:rsidRPr="003758BC">
              <w:rPr>
                <w:rFonts w:ascii="Calibri" w:hAnsi="Calibri" w:cs="Calibri"/>
                <w:color w:val="000000"/>
                <w:sz w:val="22"/>
              </w:rPr>
              <w:t>Алексевич</w:t>
            </w:r>
            <w:proofErr w:type="spellEnd"/>
          </w:p>
        </w:tc>
        <w:tc>
          <w:tcPr>
            <w:tcW w:w="951" w:type="dxa"/>
            <w:shd w:val="clear" w:color="auto" w:fill="FFFFFF" w:themeFill="background1"/>
            <w:noWrap/>
            <w:vAlign w:val="bottom"/>
          </w:tcPr>
          <w:p w14:paraId="105BC195" w14:textId="5002DAAC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hAnsi="Calibri" w:cs="Calibri"/>
                <w:color w:val="000000"/>
                <w:sz w:val="22"/>
              </w:rPr>
              <w:t>Самара</w:t>
            </w:r>
          </w:p>
        </w:tc>
        <w:tc>
          <w:tcPr>
            <w:tcW w:w="3969" w:type="dxa"/>
            <w:shd w:val="clear" w:color="auto" w:fill="FFFFFF" w:themeFill="background1"/>
            <w:vAlign w:val="bottom"/>
          </w:tcPr>
          <w:p w14:paraId="2B1E3444" w14:textId="188BD540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hAnsi="Calibri" w:cs="Calibri"/>
                <w:color w:val="000000"/>
                <w:sz w:val="22"/>
              </w:rPr>
              <w:t xml:space="preserve">Муниципальное бюджетное учреждение дополнительного образования городского округа Самара  "Детская центральная музыкальная школа" - МБУ ДО </w:t>
            </w:r>
            <w:proofErr w:type="spellStart"/>
            <w:r w:rsidRPr="003758BC">
              <w:rPr>
                <w:rFonts w:ascii="Calibri" w:hAnsi="Calibri" w:cs="Calibri"/>
                <w:color w:val="000000"/>
                <w:sz w:val="22"/>
              </w:rPr>
              <w:t>г.о</w:t>
            </w:r>
            <w:proofErr w:type="spellEnd"/>
            <w:r w:rsidRPr="003758BC">
              <w:rPr>
                <w:rFonts w:ascii="Calibri" w:hAnsi="Calibri" w:cs="Calibri"/>
                <w:color w:val="000000"/>
                <w:sz w:val="22"/>
              </w:rPr>
              <w:t xml:space="preserve">. Самара "ДЦМШ", ГБОУДОД ЦРТДЮ "Центр социализации молодежи" - ГБОУДОД ЦРТДЮ "ЦСМ" 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bottom"/>
          </w:tcPr>
          <w:p w14:paraId="4780A6C8" w14:textId="77777777" w:rsidR="00CD62E8" w:rsidRPr="003758BC" w:rsidRDefault="00CD62E8" w:rsidP="00CD62E8">
            <w:pPr>
              <w:rPr>
                <w:rFonts w:ascii="Calibri" w:hAnsi="Calibri" w:cs="Calibri"/>
                <w:color w:val="000000"/>
                <w:sz w:val="22"/>
              </w:rPr>
            </w:pPr>
            <w:r w:rsidRPr="003758BC">
              <w:rPr>
                <w:rFonts w:ascii="Calibri" w:hAnsi="Calibri" w:cs="Calibri"/>
                <w:color w:val="000000"/>
                <w:sz w:val="22"/>
              </w:rPr>
              <w:t>Беспалова Ирина Александровна</w:t>
            </w:r>
          </w:p>
          <w:p w14:paraId="40C7E4F4" w14:textId="12460B6B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984" w:type="dxa"/>
            <w:shd w:val="clear" w:color="auto" w:fill="FFFFFF" w:themeFill="background1"/>
            <w:noWrap/>
            <w:vAlign w:val="bottom"/>
          </w:tcPr>
          <w:p w14:paraId="2D8B18C7" w14:textId="77777777" w:rsidR="00CD62E8" w:rsidRPr="003758BC" w:rsidRDefault="00CD62E8" w:rsidP="00CD62E8">
            <w:pPr>
              <w:rPr>
                <w:rFonts w:ascii="Calibri" w:hAnsi="Calibri" w:cs="Calibri"/>
                <w:color w:val="000000"/>
                <w:sz w:val="22"/>
              </w:rPr>
            </w:pPr>
            <w:r w:rsidRPr="003758BC">
              <w:rPr>
                <w:rFonts w:ascii="Calibri" w:hAnsi="Calibri" w:cs="Calibri"/>
                <w:color w:val="000000"/>
                <w:sz w:val="22"/>
              </w:rPr>
              <w:t>Абросимова Марина Вадимовна</w:t>
            </w:r>
          </w:p>
          <w:p w14:paraId="4FA72CB9" w14:textId="7AC92965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noWrap/>
            <w:vAlign w:val="bottom"/>
          </w:tcPr>
          <w:p w14:paraId="5B6B8501" w14:textId="4C426721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5:00</w:t>
            </w:r>
          </w:p>
        </w:tc>
        <w:tc>
          <w:tcPr>
            <w:tcW w:w="236" w:type="dxa"/>
            <w:shd w:val="clear" w:color="auto" w:fill="FFFFFF" w:themeFill="background1"/>
            <w:vAlign w:val="bottom"/>
          </w:tcPr>
          <w:p w14:paraId="42FC4BF2" w14:textId="7BE3B3B5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751" w:type="dxa"/>
            <w:shd w:val="clear" w:color="auto" w:fill="FFFFFF" w:themeFill="background1"/>
          </w:tcPr>
          <w:p w14:paraId="6D11E3E9" w14:textId="7E6B92E3" w:rsidR="00CD62E8" w:rsidRPr="00EA266A" w:rsidRDefault="00CD62E8" w:rsidP="00CD62E8">
            <w:pPr>
              <w:spacing w:after="0"/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</w:pPr>
            <w:r w:rsidRPr="00EA266A"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  <w:t>Л2</w:t>
            </w:r>
          </w:p>
        </w:tc>
      </w:tr>
      <w:tr w:rsidR="00CD62E8" w:rsidRPr="003758BC" w14:paraId="403CE3A4" w14:textId="77777777" w:rsidTr="00EA266A">
        <w:trPr>
          <w:trHeight w:val="1268"/>
          <w:jc w:val="center"/>
        </w:trPr>
        <w:tc>
          <w:tcPr>
            <w:tcW w:w="562" w:type="dxa"/>
            <w:shd w:val="clear" w:color="auto" w:fill="FFFFFF" w:themeFill="background1"/>
            <w:noWrap/>
            <w:vAlign w:val="bottom"/>
          </w:tcPr>
          <w:p w14:paraId="083E664E" w14:textId="77777777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2310" w:type="dxa"/>
            <w:shd w:val="clear" w:color="auto" w:fill="FFFFFF" w:themeFill="background1"/>
            <w:vAlign w:val="bottom"/>
          </w:tcPr>
          <w:p w14:paraId="5CE7746F" w14:textId="35DDDBF8" w:rsidR="00CD62E8" w:rsidRPr="003758BC" w:rsidRDefault="00CD62E8" w:rsidP="00CD62E8">
            <w:pPr>
              <w:spacing w:after="0"/>
              <w:rPr>
                <w:rFonts w:ascii="Calibri" w:hAnsi="Calibri" w:cs="Calibri"/>
                <w:color w:val="000000"/>
                <w:sz w:val="22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Бабушкин Артём Александрович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</w:tcPr>
          <w:p w14:paraId="366AA5B5" w14:textId="1B4C89DE" w:rsidR="00CD62E8" w:rsidRPr="003758BC" w:rsidRDefault="00CD62E8" w:rsidP="00CD62E8">
            <w:pPr>
              <w:spacing w:after="0"/>
              <w:rPr>
                <w:rFonts w:ascii="Calibri" w:hAnsi="Calibri" w:cs="Calibri"/>
                <w:color w:val="000000"/>
                <w:sz w:val="22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Самара</w:t>
            </w:r>
          </w:p>
        </w:tc>
        <w:tc>
          <w:tcPr>
            <w:tcW w:w="3969" w:type="dxa"/>
            <w:shd w:val="clear" w:color="auto" w:fill="FFFFFF" w:themeFill="background1"/>
            <w:vAlign w:val="bottom"/>
          </w:tcPr>
          <w:p w14:paraId="3463F35C" w14:textId="6251DC25" w:rsidR="00CD62E8" w:rsidRPr="003758BC" w:rsidRDefault="00CD62E8" w:rsidP="00CD62E8">
            <w:pPr>
              <w:spacing w:after="0"/>
              <w:rPr>
                <w:rFonts w:ascii="Calibri" w:hAnsi="Calibri" w:cs="Calibri"/>
                <w:color w:val="000000"/>
                <w:sz w:val="22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Муниципальное бюджетное учреждение дополнительного образования городского округа Самара «Детская музыкальная школа № 4» 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bottom"/>
          </w:tcPr>
          <w:p w14:paraId="797BEBC2" w14:textId="797750C1" w:rsidR="00CD62E8" w:rsidRPr="003758BC" w:rsidRDefault="00CD62E8" w:rsidP="00CD62E8">
            <w:pPr>
              <w:rPr>
                <w:rFonts w:ascii="Calibri" w:hAnsi="Calibri" w:cs="Calibri"/>
                <w:color w:val="000000"/>
                <w:sz w:val="22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Солоненко Лилия Викторовна</w:t>
            </w:r>
          </w:p>
        </w:tc>
        <w:tc>
          <w:tcPr>
            <w:tcW w:w="1984" w:type="dxa"/>
            <w:shd w:val="clear" w:color="auto" w:fill="FFFFFF" w:themeFill="background1"/>
            <w:noWrap/>
            <w:vAlign w:val="bottom"/>
          </w:tcPr>
          <w:p w14:paraId="22105B6D" w14:textId="7161E9BB" w:rsidR="00CD62E8" w:rsidRPr="003758BC" w:rsidRDefault="00CD62E8" w:rsidP="00CD62E8">
            <w:pPr>
              <w:rPr>
                <w:rFonts w:ascii="Calibri" w:hAnsi="Calibri" w:cs="Calibri"/>
                <w:color w:val="000000"/>
                <w:sz w:val="22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Горбунова Наталья </w:t>
            </w: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Игорьевна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  <w:noWrap/>
            <w:vAlign w:val="bottom"/>
          </w:tcPr>
          <w:p w14:paraId="68903871" w14:textId="5450A13F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6:30</w:t>
            </w:r>
          </w:p>
        </w:tc>
        <w:tc>
          <w:tcPr>
            <w:tcW w:w="236" w:type="dxa"/>
            <w:shd w:val="clear" w:color="auto" w:fill="FFFFFF" w:themeFill="background1"/>
            <w:vAlign w:val="bottom"/>
          </w:tcPr>
          <w:p w14:paraId="7FD22AB4" w14:textId="77777777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751" w:type="dxa"/>
            <w:shd w:val="clear" w:color="auto" w:fill="FFFFFF" w:themeFill="background1"/>
          </w:tcPr>
          <w:p w14:paraId="3CBD2B8F" w14:textId="3446C089" w:rsidR="00CD62E8" w:rsidRPr="00EA266A" w:rsidRDefault="00CD62E8" w:rsidP="00CD62E8">
            <w:pPr>
              <w:spacing w:after="0"/>
              <w:rPr>
                <w:rFonts w:ascii="Calibri" w:eastAsia="Times New Roman" w:hAnsi="Calibri" w:cs="Calibri"/>
                <w:b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EA266A"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  <w:t>Л1</w:t>
            </w:r>
          </w:p>
        </w:tc>
      </w:tr>
      <w:tr w:rsidR="00CD62E8" w:rsidRPr="003758BC" w14:paraId="03D7EFFA" w14:textId="77777777" w:rsidTr="00EA266A">
        <w:trPr>
          <w:trHeight w:val="1126"/>
          <w:jc w:val="center"/>
        </w:trPr>
        <w:tc>
          <w:tcPr>
            <w:tcW w:w="14315" w:type="dxa"/>
            <w:gridSpan w:val="9"/>
            <w:shd w:val="clear" w:color="auto" w:fill="FFFFFF" w:themeFill="background1"/>
            <w:vAlign w:val="center"/>
          </w:tcPr>
          <w:p w14:paraId="1D37E1A3" w14:textId="6261625F" w:rsidR="00CD62E8" w:rsidRPr="003758BC" w:rsidRDefault="00CD62E8" w:rsidP="00CD62E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Вокальное искусство (Академическое пение) III группа (11-12 лет)</w:t>
            </w:r>
          </w:p>
        </w:tc>
      </w:tr>
      <w:tr w:rsidR="00CD62E8" w:rsidRPr="003758BC" w14:paraId="317FEBAA" w14:textId="77777777" w:rsidTr="00EA266A">
        <w:trPr>
          <w:trHeight w:val="1401"/>
          <w:jc w:val="center"/>
        </w:trPr>
        <w:tc>
          <w:tcPr>
            <w:tcW w:w="562" w:type="dxa"/>
            <w:shd w:val="clear" w:color="auto" w:fill="FFFFFF" w:themeFill="background1"/>
            <w:noWrap/>
            <w:vAlign w:val="bottom"/>
          </w:tcPr>
          <w:p w14:paraId="7339A242" w14:textId="77777777" w:rsidR="00CD62E8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2310" w:type="dxa"/>
            <w:shd w:val="clear" w:color="auto" w:fill="FFFFFF" w:themeFill="background1"/>
            <w:vAlign w:val="bottom"/>
          </w:tcPr>
          <w:p w14:paraId="2E7708C0" w14:textId="77777777" w:rsidR="00CD62E8" w:rsidRPr="005676E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highlight w:val="yellow"/>
                <w:lang w:eastAsia="ru-RU"/>
                <w14:ligatures w14:val="none"/>
              </w:rPr>
            </w:pPr>
            <w:r w:rsidRPr="005676EC">
              <w:rPr>
                <w:rFonts w:ascii="Calibri" w:eastAsia="Times New Roman" w:hAnsi="Calibri" w:cs="Calibri"/>
                <w:color w:val="000000"/>
                <w:kern w:val="0"/>
                <w:sz w:val="22"/>
                <w:highlight w:val="yellow"/>
                <w:lang w:eastAsia="ru-RU"/>
                <w14:ligatures w14:val="none"/>
              </w:rPr>
              <w:t>ЗАОЧНО ПО ВИДЕОЗАПИСИ</w:t>
            </w:r>
          </w:p>
          <w:p w14:paraId="0512B51E" w14:textId="279788CA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proofErr w:type="spellStart"/>
            <w:r w:rsidRPr="005676EC">
              <w:rPr>
                <w:rFonts w:ascii="Calibri" w:eastAsia="Times New Roman" w:hAnsi="Calibri" w:cs="Calibri"/>
                <w:color w:val="000000"/>
                <w:kern w:val="0"/>
                <w:sz w:val="22"/>
                <w:highlight w:val="yellow"/>
                <w:lang w:eastAsia="ru-RU"/>
                <w14:ligatures w14:val="none"/>
              </w:rPr>
              <w:t>Шабельникова</w:t>
            </w:r>
            <w:proofErr w:type="spellEnd"/>
            <w:r w:rsidRPr="005676EC">
              <w:rPr>
                <w:rFonts w:ascii="Calibri" w:eastAsia="Times New Roman" w:hAnsi="Calibri" w:cs="Calibri"/>
                <w:color w:val="000000"/>
                <w:kern w:val="0"/>
                <w:sz w:val="22"/>
                <w:highlight w:val="yellow"/>
                <w:lang w:eastAsia="ru-RU"/>
                <w14:ligatures w14:val="none"/>
              </w:rPr>
              <w:t xml:space="preserve">  Милослава Владимировна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</w:tcPr>
          <w:p w14:paraId="39BAEC2F" w14:textId="7B677B74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5676EC">
              <w:rPr>
                <w:rFonts w:ascii="Calibri" w:eastAsia="Times New Roman" w:hAnsi="Calibri" w:cs="Calibri"/>
                <w:color w:val="000000"/>
                <w:kern w:val="0"/>
                <w:sz w:val="22"/>
                <w:highlight w:val="yellow"/>
                <w:lang w:eastAsia="ru-RU"/>
                <w14:ligatures w14:val="none"/>
              </w:rPr>
              <w:t>г. Белгород</w:t>
            </w:r>
          </w:p>
        </w:tc>
        <w:tc>
          <w:tcPr>
            <w:tcW w:w="3969" w:type="dxa"/>
            <w:shd w:val="clear" w:color="auto" w:fill="FFFFFF" w:themeFill="background1"/>
            <w:vAlign w:val="bottom"/>
          </w:tcPr>
          <w:p w14:paraId="530387F6" w14:textId="4BF81BAF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МБУ ДО «Детская школа искусств №1» г. Белгород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bottom"/>
          </w:tcPr>
          <w:p w14:paraId="4983CDBF" w14:textId="084ADCDF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ЗРК РФ Белоусова Марина Геннадьевна </w:t>
            </w:r>
          </w:p>
        </w:tc>
        <w:tc>
          <w:tcPr>
            <w:tcW w:w="1984" w:type="dxa"/>
            <w:shd w:val="clear" w:color="auto" w:fill="FFFFFF" w:themeFill="background1"/>
            <w:noWrap/>
            <w:vAlign w:val="bottom"/>
          </w:tcPr>
          <w:p w14:paraId="6078E902" w14:textId="3B0817C0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Минченкова</w:t>
            </w:r>
            <w:proofErr w:type="spellEnd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Юлия Александровна</w:t>
            </w:r>
          </w:p>
        </w:tc>
        <w:tc>
          <w:tcPr>
            <w:tcW w:w="851" w:type="dxa"/>
            <w:shd w:val="clear" w:color="auto" w:fill="FFFFFF" w:themeFill="background1"/>
            <w:noWrap/>
            <w:vAlign w:val="bottom"/>
          </w:tcPr>
          <w:p w14:paraId="198FDCA7" w14:textId="4083F831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7:00</w:t>
            </w:r>
          </w:p>
        </w:tc>
        <w:tc>
          <w:tcPr>
            <w:tcW w:w="236" w:type="dxa"/>
            <w:shd w:val="clear" w:color="auto" w:fill="FFFFFF" w:themeFill="background1"/>
            <w:vAlign w:val="bottom"/>
          </w:tcPr>
          <w:p w14:paraId="3F10ADDD" w14:textId="77777777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751" w:type="dxa"/>
            <w:shd w:val="clear" w:color="auto" w:fill="FFFFFF" w:themeFill="background1"/>
          </w:tcPr>
          <w:p w14:paraId="7DEABDCA" w14:textId="21D548AB" w:rsidR="00CD62E8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Специальный диплом за песню </w:t>
            </w: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муз. Светланы Ранда, слова Владимира </w:t>
            </w: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Редкозубова</w:t>
            </w:r>
            <w:proofErr w:type="spellEnd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 «Птицы белые"</w:t>
            </w:r>
          </w:p>
        </w:tc>
      </w:tr>
      <w:tr w:rsidR="00CD62E8" w:rsidRPr="003758BC" w14:paraId="224D249E" w14:textId="77777777" w:rsidTr="00EA266A">
        <w:trPr>
          <w:trHeight w:val="1124"/>
          <w:jc w:val="center"/>
        </w:trPr>
        <w:tc>
          <w:tcPr>
            <w:tcW w:w="562" w:type="dxa"/>
            <w:shd w:val="clear" w:color="auto" w:fill="FFFFFF" w:themeFill="background1"/>
            <w:noWrap/>
            <w:vAlign w:val="bottom"/>
          </w:tcPr>
          <w:p w14:paraId="5D1E6435" w14:textId="19C1572B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2310" w:type="dxa"/>
            <w:shd w:val="clear" w:color="auto" w:fill="FFFFFF" w:themeFill="background1"/>
            <w:vAlign w:val="bottom"/>
          </w:tcPr>
          <w:p w14:paraId="71F72802" w14:textId="77864A84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Карабельщикова</w:t>
            </w:r>
            <w:proofErr w:type="spellEnd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Василиса Денисовна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</w:tcPr>
          <w:p w14:paraId="31C6BE01" w14:textId="75E5AF06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г. Самара</w:t>
            </w:r>
          </w:p>
        </w:tc>
        <w:tc>
          <w:tcPr>
            <w:tcW w:w="3969" w:type="dxa"/>
            <w:shd w:val="clear" w:color="auto" w:fill="FFFFFF" w:themeFill="background1"/>
            <w:vAlign w:val="bottom"/>
          </w:tcPr>
          <w:p w14:paraId="3073E7C8" w14:textId="077869CD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Муниципальное бюджетное учреждение дополнительного образования «Детская школа искусств №17» </w:t>
            </w: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г.о</w:t>
            </w:r>
            <w:proofErr w:type="spellEnd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. Самара, 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bottom"/>
          </w:tcPr>
          <w:p w14:paraId="698FBF11" w14:textId="317F9140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Рыбалкина Ирина Викторовна</w:t>
            </w:r>
          </w:p>
        </w:tc>
        <w:tc>
          <w:tcPr>
            <w:tcW w:w="1984" w:type="dxa"/>
            <w:shd w:val="clear" w:color="auto" w:fill="FFFFFF" w:themeFill="background1"/>
            <w:noWrap/>
            <w:vAlign w:val="bottom"/>
          </w:tcPr>
          <w:p w14:paraId="4AA1E018" w14:textId="05F40B70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Самарцева Светлана Леонидовна</w:t>
            </w:r>
          </w:p>
        </w:tc>
        <w:tc>
          <w:tcPr>
            <w:tcW w:w="851" w:type="dxa"/>
            <w:shd w:val="clear" w:color="auto" w:fill="FFFFFF" w:themeFill="background1"/>
            <w:noWrap/>
            <w:vAlign w:val="bottom"/>
          </w:tcPr>
          <w:p w14:paraId="3F1EC84B" w14:textId="5B99541B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236" w:type="dxa"/>
            <w:shd w:val="clear" w:color="auto" w:fill="FFFFFF" w:themeFill="background1"/>
            <w:vAlign w:val="bottom"/>
          </w:tcPr>
          <w:p w14:paraId="1AF6BB57" w14:textId="5C08E07F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751" w:type="dxa"/>
            <w:shd w:val="clear" w:color="auto" w:fill="FFFFFF" w:themeFill="background1"/>
          </w:tcPr>
          <w:p w14:paraId="067DC722" w14:textId="66DC6242" w:rsidR="00CD62E8" w:rsidRPr="00EA266A" w:rsidRDefault="00CD62E8" w:rsidP="00CD62E8">
            <w:pPr>
              <w:spacing w:after="0"/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</w:pPr>
            <w:r w:rsidRPr="00EA266A"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  <w:t>Л3</w:t>
            </w:r>
          </w:p>
        </w:tc>
      </w:tr>
      <w:tr w:rsidR="00CD62E8" w:rsidRPr="003758BC" w14:paraId="0A57833A" w14:textId="77777777" w:rsidTr="00EA266A">
        <w:trPr>
          <w:trHeight w:val="1108"/>
          <w:jc w:val="center"/>
        </w:trPr>
        <w:tc>
          <w:tcPr>
            <w:tcW w:w="562" w:type="dxa"/>
            <w:shd w:val="clear" w:color="auto" w:fill="FFFFFF" w:themeFill="background1"/>
            <w:noWrap/>
            <w:vAlign w:val="bottom"/>
          </w:tcPr>
          <w:p w14:paraId="293F6CCA" w14:textId="2939D514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2310" w:type="dxa"/>
            <w:shd w:val="clear" w:color="auto" w:fill="FFFFFF" w:themeFill="background1"/>
            <w:vAlign w:val="bottom"/>
          </w:tcPr>
          <w:p w14:paraId="013D41FA" w14:textId="4CF66812" w:rsidR="00CD62E8" w:rsidRPr="005676E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highlight w:val="yellow"/>
                <w:lang w:eastAsia="ru-RU"/>
                <w14:ligatures w14:val="none"/>
              </w:rPr>
            </w:pP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Рузинская</w:t>
            </w:r>
            <w:proofErr w:type="spellEnd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Елена Дмитриевна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</w:tcPr>
          <w:p w14:paraId="2618B6F7" w14:textId="2403543B" w:rsidR="00CD62E8" w:rsidRPr="005676E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highlight w:val="yellow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Самара</w:t>
            </w:r>
          </w:p>
        </w:tc>
        <w:tc>
          <w:tcPr>
            <w:tcW w:w="3969" w:type="dxa"/>
            <w:shd w:val="clear" w:color="auto" w:fill="FFFFFF" w:themeFill="background1"/>
            <w:vAlign w:val="bottom"/>
          </w:tcPr>
          <w:p w14:paraId="1D2FDC7A" w14:textId="2EC31F2C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муниципальное автономное учреждение дополнительного образования "Детская школа искусств № 16 "Дивертисмент" городского округа Самара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bottom"/>
          </w:tcPr>
          <w:p w14:paraId="502A02E2" w14:textId="0E8F9642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Козлова Ирина Александровна</w:t>
            </w:r>
          </w:p>
        </w:tc>
        <w:tc>
          <w:tcPr>
            <w:tcW w:w="1984" w:type="dxa"/>
            <w:shd w:val="clear" w:color="auto" w:fill="FFFFFF" w:themeFill="background1"/>
            <w:noWrap/>
            <w:vAlign w:val="bottom"/>
          </w:tcPr>
          <w:p w14:paraId="76BD7007" w14:textId="35840917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Гусева Татьяна Юрьевна</w:t>
            </w:r>
          </w:p>
        </w:tc>
        <w:tc>
          <w:tcPr>
            <w:tcW w:w="851" w:type="dxa"/>
            <w:shd w:val="clear" w:color="auto" w:fill="FFFFFF" w:themeFill="background1"/>
            <w:noWrap/>
            <w:vAlign w:val="bottom"/>
          </w:tcPr>
          <w:p w14:paraId="5C7FAF7B" w14:textId="255D8A27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4:00</w:t>
            </w:r>
          </w:p>
        </w:tc>
        <w:tc>
          <w:tcPr>
            <w:tcW w:w="236" w:type="dxa"/>
            <w:shd w:val="clear" w:color="auto" w:fill="FFFFFF" w:themeFill="background1"/>
            <w:vAlign w:val="bottom"/>
          </w:tcPr>
          <w:p w14:paraId="297BF41A" w14:textId="15F60391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751" w:type="dxa"/>
            <w:shd w:val="clear" w:color="auto" w:fill="FFFFFF" w:themeFill="background1"/>
          </w:tcPr>
          <w:p w14:paraId="13504AF0" w14:textId="1089C8FF" w:rsidR="00CD62E8" w:rsidRPr="00EA266A" w:rsidRDefault="00CD62E8" w:rsidP="00CD62E8">
            <w:pPr>
              <w:spacing w:after="0"/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</w:pPr>
            <w:r w:rsidRPr="00EA266A"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  <w:t>Л2</w:t>
            </w:r>
          </w:p>
        </w:tc>
      </w:tr>
      <w:tr w:rsidR="00CD62E8" w:rsidRPr="003758BC" w14:paraId="40CFA2BA" w14:textId="77777777" w:rsidTr="00EA266A">
        <w:trPr>
          <w:trHeight w:val="1126"/>
          <w:jc w:val="center"/>
        </w:trPr>
        <w:tc>
          <w:tcPr>
            <w:tcW w:w="562" w:type="dxa"/>
            <w:shd w:val="clear" w:color="auto" w:fill="FFFFFF" w:themeFill="background1"/>
            <w:noWrap/>
            <w:vAlign w:val="bottom"/>
          </w:tcPr>
          <w:p w14:paraId="2081F597" w14:textId="1C55DE2C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2310" w:type="dxa"/>
            <w:shd w:val="clear" w:color="auto" w:fill="FFFFFF" w:themeFill="background1"/>
            <w:vAlign w:val="bottom"/>
          </w:tcPr>
          <w:p w14:paraId="34B76F55" w14:textId="761C074C" w:rsidR="00CD62E8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Макарова Яна Евгеньевна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</w:tcPr>
          <w:p w14:paraId="7C36E2AC" w14:textId="2C50EB5E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Бузулук</w:t>
            </w:r>
          </w:p>
        </w:tc>
        <w:tc>
          <w:tcPr>
            <w:tcW w:w="3969" w:type="dxa"/>
            <w:shd w:val="clear" w:color="auto" w:fill="FFFFFF" w:themeFill="background1"/>
            <w:vAlign w:val="bottom"/>
          </w:tcPr>
          <w:p w14:paraId="60A2D5AC" w14:textId="37623942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Муниципальное бюджетное учреждение дополнительного образования города Бузулука "Детская школа искусств", МБУ ДО г. Бузулука Детская школа искусств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bottom"/>
          </w:tcPr>
          <w:p w14:paraId="61EC049E" w14:textId="4E3B7716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Данилова Марина Анатольевна</w:t>
            </w:r>
          </w:p>
        </w:tc>
        <w:tc>
          <w:tcPr>
            <w:tcW w:w="1984" w:type="dxa"/>
            <w:shd w:val="clear" w:color="auto" w:fill="FFFFFF" w:themeFill="background1"/>
            <w:noWrap/>
            <w:vAlign w:val="bottom"/>
          </w:tcPr>
          <w:p w14:paraId="367A1922" w14:textId="5A54663A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Макарова Елена Васильевна</w:t>
            </w:r>
          </w:p>
        </w:tc>
        <w:tc>
          <w:tcPr>
            <w:tcW w:w="851" w:type="dxa"/>
            <w:shd w:val="clear" w:color="auto" w:fill="FFFFFF" w:themeFill="background1"/>
            <w:noWrap/>
            <w:vAlign w:val="bottom"/>
          </w:tcPr>
          <w:p w14:paraId="0523113C" w14:textId="72E293BD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4:40</w:t>
            </w:r>
          </w:p>
        </w:tc>
        <w:tc>
          <w:tcPr>
            <w:tcW w:w="236" w:type="dxa"/>
            <w:shd w:val="clear" w:color="auto" w:fill="FFFFFF" w:themeFill="background1"/>
            <w:vAlign w:val="bottom"/>
          </w:tcPr>
          <w:p w14:paraId="2D58E325" w14:textId="6EB1C664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751" w:type="dxa"/>
            <w:shd w:val="clear" w:color="auto" w:fill="FFFFFF" w:themeFill="background1"/>
          </w:tcPr>
          <w:p w14:paraId="460ECCB2" w14:textId="70833CB8" w:rsidR="00CD62E8" w:rsidRPr="00EA266A" w:rsidRDefault="00CD62E8" w:rsidP="00CD62E8">
            <w:pPr>
              <w:spacing w:after="0"/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</w:pPr>
            <w:r w:rsidRPr="00EA266A"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  <w:t>Л2</w:t>
            </w:r>
          </w:p>
        </w:tc>
      </w:tr>
      <w:tr w:rsidR="00CD62E8" w:rsidRPr="003758BC" w14:paraId="07A0F4B2" w14:textId="77777777" w:rsidTr="00EA266A">
        <w:trPr>
          <w:trHeight w:val="1126"/>
          <w:jc w:val="center"/>
        </w:trPr>
        <w:tc>
          <w:tcPr>
            <w:tcW w:w="562" w:type="dxa"/>
            <w:shd w:val="clear" w:color="auto" w:fill="FFFFFF" w:themeFill="background1"/>
            <w:noWrap/>
            <w:vAlign w:val="bottom"/>
          </w:tcPr>
          <w:p w14:paraId="37D38B61" w14:textId="77777777" w:rsidR="00CD62E8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2310" w:type="dxa"/>
            <w:shd w:val="clear" w:color="auto" w:fill="FFFFFF" w:themeFill="background1"/>
            <w:vAlign w:val="bottom"/>
          </w:tcPr>
          <w:p w14:paraId="4996D125" w14:textId="0DEF276D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Мусатов</w:t>
            </w:r>
            <w:proofErr w:type="spellEnd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Святослав Станиславович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</w:tcPr>
          <w:p w14:paraId="39E2482A" w14:textId="2AC82803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Самара</w:t>
            </w:r>
          </w:p>
        </w:tc>
        <w:tc>
          <w:tcPr>
            <w:tcW w:w="3969" w:type="dxa"/>
            <w:shd w:val="clear" w:color="auto" w:fill="FFFFFF" w:themeFill="background1"/>
            <w:vAlign w:val="bottom"/>
          </w:tcPr>
          <w:p w14:paraId="38F7574A" w14:textId="5BB3C365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МБУ ДО </w:t>
            </w: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г.о.Самара</w:t>
            </w:r>
            <w:proofErr w:type="spellEnd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 "ДШИ №11"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bottom"/>
          </w:tcPr>
          <w:p w14:paraId="03DC782B" w14:textId="1A5BDE66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Горлова Светлана Александровна</w:t>
            </w:r>
          </w:p>
        </w:tc>
        <w:tc>
          <w:tcPr>
            <w:tcW w:w="1984" w:type="dxa"/>
            <w:shd w:val="clear" w:color="auto" w:fill="FFFFFF" w:themeFill="background1"/>
            <w:noWrap/>
            <w:vAlign w:val="bottom"/>
          </w:tcPr>
          <w:p w14:paraId="3BFACBA2" w14:textId="516FA753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Милованова</w:t>
            </w:r>
            <w:proofErr w:type="spellEnd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Наталья Геннадьевна</w:t>
            </w:r>
          </w:p>
        </w:tc>
        <w:tc>
          <w:tcPr>
            <w:tcW w:w="851" w:type="dxa"/>
            <w:shd w:val="clear" w:color="auto" w:fill="FFFFFF" w:themeFill="background1"/>
            <w:noWrap/>
            <w:vAlign w:val="bottom"/>
          </w:tcPr>
          <w:p w14:paraId="1F62E0AB" w14:textId="437304CD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5:20</w:t>
            </w:r>
          </w:p>
        </w:tc>
        <w:tc>
          <w:tcPr>
            <w:tcW w:w="236" w:type="dxa"/>
            <w:shd w:val="clear" w:color="auto" w:fill="FFFFFF" w:themeFill="background1"/>
            <w:vAlign w:val="bottom"/>
          </w:tcPr>
          <w:p w14:paraId="2F51B94B" w14:textId="77777777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751" w:type="dxa"/>
            <w:shd w:val="clear" w:color="auto" w:fill="FFFFFF" w:themeFill="background1"/>
          </w:tcPr>
          <w:p w14:paraId="6D3E3C6C" w14:textId="2E8C0AA9" w:rsidR="00CD62E8" w:rsidRPr="00EA266A" w:rsidRDefault="00CD62E8" w:rsidP="00CD62E8">
            <w:pPr>
              <w:spacing w:after="0"/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</w:pPr>
            <w:r w:rsidRPr="00EA266A"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  <w:t>Л2</w:t>
            </w:r>
          </w:p>
        </w:tc>
      </w:tr>
      <w:tr w:rsidR="00CD62E8" w:rsidRPr="003758BC" w14:paraId="5A070F51" w14:textId="77777777" w:rsidTr="00EA266A">
        <w:trPr>
          <w:trHeight w:val="1410"/>
          <w:jc w:val="center"/>
        </w:trPr>
        <w:tc>
          <w:tcPr>
            <w:tcW w:w="562" w:type="dxa"/>
            <w:shd w:val="clear" w:color="auto" w:fill="FFFFFF" w:themeFill="background1"/>
            <w:noWrap/>
            <w:vAlign w:val="bottom"/>
          </w:tcPr>
          <w:p w14:paraId="70306CF2" w14:textId="25390FBC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2310" w:type="dxa"/>
            <w:shd w:val="clear" w:color="auto" w:fill="FFFFFF" w:themeFill="background1"/>
            <w:vAlign w:val="bottom"/>
          </w:tcPr>
          <w:p w14:paraId="0CD061A0" w14:textId="5940D12A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Мамаева Елизавета Михайловна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</w:tcPr>
          <w:p w14:paraId="313DE535" w14:textId="26A520C9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Самара</w:t>
            </w:r>
          </w:p>
        </w:tc>
        <w:tc>
          <w:tcPr>
            <w:tcW w:w="3969" w:type="dxa"/>
            <w:shd w:val="clear" w:color="auto" w:fill="FFFFFF" w:themeFill="background1"/>
            <w:vAlign w:val="bottom"/>
          </w:tcPr>
          <w:p w14:paraId="2E8EF0EE" w14:textId="27E78168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Муниципальное автономное учреждение дополнительного образования "Детская школа искусств №16 "Дивертисмент" городского округа Самара. 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bottom"/>
          </w:tcPr>
          <w:p w14:paraId="3CBDA9A9" w14:textId="775C4A12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Козлова Ирина Александровна</w:t>
            </w:r>
          </w:p>
        </w:tc>
        <w:tc>
          <w:tcPr>
            <w:tcW w:w="1984" w:type="dxa"/>
            <w:shd w:val="clear" w:color="auto" w:fill="FFFFFF" w:themeFill="background1"/>
            <w:noWrap/>
            <w:vAlign w:val="bottom"/>
          </w:tcPr>
          <w:p w14:paraId="53229202" w14:textId="2A9285D5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Гусева Татьяна Юрьевна</w:t>
            </w:r>
          </w:p>
        </w:tc>
        <w:tc>
          <w:tcPr>
            <w:tcW w:w="851" w:type="dxa"/>
            <w:shd w:val="clear" w:color="auto" w:fill="FFFFFF" w:themeFill="background1"/>
            <w:noWrap/>
            <w:vAlign w:val="bottom"/>
          </w:tcPr>
          <w:p w14:paraId="704839DB" w14:textId="5225086E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4:50</w:t>
            </w:r>
          </w:p>
        </w:tc>
        <w:tc>
          <w:tcPr>
            <w:tcW w:w="236" w:type="dxa"/>
            <w:shd w:val="clear" w:color="auto" w:fill="FFFFFF" w:themeFill="background1"/>
            <w:vAlign w:val="bottom"/>
          </w:tcPr>
          <w:p w14:paraId="1DE06C50" w14:textId="4CF168AE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751" w:type="dxa"/>
            <w:shd w:val="clear" w:color="auto" w:fill="FFFFFF" w:themeFill="background1"/>
          </w:tcPr>
          <w:p w14:paraId="45A80650" w14:textId="58F0B02C" w:rsidR="00CD62E8" w:rsidRPr="00EA266A" w:rsidRDefault="00CD62E8" w:rsidP="00CD62E8">
            <w:pPr>
              <w:spacing w:after="0"/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</w:pPr>
            <w:r w:rsidRPr="00EA266A"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  <w:t>Л1</w:t>
            </w:r>
          </w:p>
        </w:tc>
      </w:tr>
      <w:tr w:rsidR="00CD62E8" w:rsidRPr="003758BC" w14:paraId="1E799690" w14:textId="77777777" w:rsidTr="00EA266A">
        <w:trPr>
          <w:trHeight w:val="1450"/>
          <w:jc w:val="center"/>
        </w:trPr>
        <w:tc>
          <w:tcPr>
            <w:tcW w:w="14315" w:type="dxa"/>
            <w:gridSpan w:val="9"/>
            <w:shd w:val="clear" w:color="auto" w:fill="FFFFFF" w:themeFill="background1"/>
            <w:vAlign w:val="center"/>
          </w:tcPr>
          <w:p w14:paraId="7FF2BE40" w14:textId="52EB4F7F" w:rsidR="00CD62E8" w:rsidRPr="003758BC" w:rsidRDefault="00CD62E8" w:rsidP="00CD62E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Вокальное искусство (Академическое пение) IV группа (13-14 лет)</w:t>
            </w:r>
          </w:p>
        </w:tc>
      </w:tr>
      <w:tr w:rsidR="00CD62E8" w:rsidRPr="003758BC" w14:paraId="41C63436" w14:textId="77777777" w:rsidTr="00EA266A">
        <w:trPr>
          <w:trHeight w:val="2030"/>
          <w:jc w:val="center"/>
        </w:trPr>
        <w:tc>
          <w:tcPr>
            <w:tcW w:w="562" w:type="dxa"/>
            <w:shd w:val="clear" w:color="auto" w:fill="FFFFFF" w:themeFill="background1"/>
            <w:noWrap/>
            <w:vAlign w:val="bottom"/>
          </w:tcPr>
          <w:p w14:paraId="102A4474" w14:textId="0A0FF0F1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1.</w:t>
            </w:r>
          </w:p>
        </w:tc>
        <w:tc>
          <w:tcPr>
            <w:tcW w:w="2310" w:type="dxa"/>
            <w:shd w:val="clear" w:color="auto" w:fill="FFFFFF" w:themeFill="background1"/>
            <w:vAlign w:val="bottom"/>
          </w:tcPr>
          <w:p w14:paraId="4090D096" w14:textId="431AC923" w:rsidR="00CD62E8" w:rsidRPr="005676E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highlight w:val="yellow"/>
                <w:lang w:eastAsia="ru-RU"/>
                <w14:ligatures w14:val="none"/>
              </w:rPr>
            </w:pPr>
            <w:proofErr w:type="spellStart"/>
            <w:r w:rsidRPr="005676EC">
              <w:rPr>
                <w:rFonts w:ascii="Calibri" w:eastAsia="Times New Roman" w:hAnsi="Calibri" w:cs="Calibri"/>
                <w:color w:val="000000"/>
                <w:kern w:val="0"/>
                <w:sz w:val="22"/>
                <w:highlight w:val="yellow"/>
                <w:lang w:eastAsia="ru-RU"/>
                <w14:ligatures w14:val="none"/>
              </w:rPr>
              <w:t>Алексанян</w:t>
            </w:r>
            <w:proofErr w:type="spellEnd"/>
            <w:r w:rsidRPr="005676EC">
              <w:rPr>
                <w:rFonts w:ascii="Calibri" w:eastAsia="Times New Roman" w:hAnsi="Calibri" w:cs="Calibri"/>
                <w:color w:val="000000"/>
                <w:kern w:val="0"/>
                <w:sz w:val="22"/>
                <w:highlight w:val="yellow"/>
                <w:lang w:eastAsia="ru-RU"/>
                <w14:ligatures w14:val="none"/>
              </w:rPr>
              <w:t xml:space="preserve"> Ирина </w:t>
            </w:r>
            <w:proofErr w:type="spellStart"/>
            <w:r w:rsidRPr="005676EC">
              <w:rPr>
                <w:rFonts w:ascii="Calibri" w:eastAsia="Times New Roman" w:hAnsi="Calibri" w:cs="Calibri"/>
                <w:color w:val="000000"/>
                <w:kern w:val="0"/>
                <w:sz w:val="22"/>
                <w:highlight w:val="yellow"/>
                <w:lang w:eastAsia="ru-RU"/>
                <w14:ligatures w14:val="none"/>
              </w:rPr>
              <w:t>Рубеновна</w:t>
            </w:r>
            <w:proofErr w:type="spellEnd"/>
            <w:r w:rsidRPr="005676EC">
              <w:rPr>
                <w:rFonts w:ascii="Calibri" w:eastAsia="Times New Roman" w:hAnsi="Calibri" w:cs="Calibri"/>
                <w:color w:val="000000"/>
                <w:kern w:val="0"/>
                <w:sz w:val="22"/>
                <w:highlight w:val="yellow"/>
                <w:lang w:eastAsia="ru-RU"/>
                <w14:ligatures w14:val="none"/>
              </w:rPr>
              <w:t xml:space="preserve"> 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</w:tcPr>
          <w:p w14:paraId="0E9EE66A" w14:textId="75A31E13" w:rsidR="00CD62E8" w:rsidRPr="005676E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highlight w:val="yellow"/>
                <w:lang w:eastAsia="ru-RU"/>
                <w14:ligatures w14:val="none"/>
              </w:rPr>
            </w:pPr>
            <w:r w:rsidRPr="005676EC">
              <w:rPr>
                <w:rFonts w:ascii="Calibri" w:eastAsia="Times New Roman" w:hAnsi="Calibri" w:cs="Calibri"/>
                <w:color w:val="000000"/>
                <w:kern w:val="0"/>
                <w:sz w:val="22"/>
                <w:highlight w:val="yellow"/>
                <w:lang w:eastAsia="ru-RU"/>
                <w14:ligatures w14:val="none"/>
              </w:rPr>
              <w:t xml:space="preserve">Самара </w:t>
            </w:r>
          </w:p>
        </w:tc>
        <w:tc>
          <w:tcPr>
            <w:tcW w:w="3969" w:type="dxa"/>
            <w:shd w:val="clear" w:color="auto" w:fill="FFFFFF" w:themeFill="background1"/>
            <w:vAlign w:val="bottom"/>
          </w:tcPr>
          <w:p w14:paraId="00FA26FC" w14:textId="0DC5C15B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Нет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bottom"/>
          </w:tcPr>
          <w:p w14:paraId="17B6470C" w14:textId="76977CAC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Кабо Антонина Владимировна</w:t>
            </w:r>
          </w:p>
        </w:tc>
        <w:tc>
          <w:tcPr>
            <w:tcW w:w="1984" w:type="dxa"/>
            <w:shd w:val="clear" w:color="auto" w:fill="FFFFFF" w:themeFill="background1"/>
            <w:noWrap/>
            <w:vAlign w:val="bottom"/>
          </w:tcPr>
          <w:p w14:paraId="46D0655C" w14:textId="2C96D0AA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Лопырева</w:t>
            </w:r>
            <w:proofErr w:type="spellEnd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Алиса Кирилловна</w:t>
            </w:r>
          </w:p>
        </w:tc>
        <w:tc>
          <w:tcPr>
            <w:tcW w:w="851" w:type="dxa"/>
            <w:shd w:val="clear" w:color="auto" w:fill="FFFFFF" w:themeFill="background1"/>
            <w:noWrap/>
            <w:vAlign w:val="bottom"/>
          </w:tcPr>
          <w:p w14:paraId="43CD6322" w14:textId="30CFDF1A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6:00</w:t>
            </w:r>
          </w:p>
        </w:tc>
        <w:tc>
          <w:tcPr>
            <w:tcW w:w="236" w:type="dxa"/>
            <w:shd w:val="clear" w:color="auto" w:fill="FFFFFF" w:themeFill="background1"/>
            <w:vAlign w:val="bottom"/>
          </w:tcPr>
          <w:p w14:paraId="3960F64E" w14:textId="44071BE3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751" w:type="dxa"/>
            <w:shd w:val="clear" w:color="auto" w:fill="FFFFFF" w:themeFill="background1"/>
          </w:tcPr>
          <w:p w14:paraId="57D5D7D7" w14:textId="038B1885" w:rsidR="00CD62E8" w:rsidRPr="003758BC" w:rsidRDefault="00AB6403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Специальный диплом за музыкальный дебют</w:t>
            </w:r>
          </w:p>
        </w:tc>
      </w:tr>
      <w:tr w:rsidR="00CD62E8" w:rsidRPr="003758BC" w14:paraId="0F9A7551" w14:textId="121455C7" w:rsidTr="00EA266A">
        <w:trPr>
          <w:trHeight w:val="1450"/>
          <w:jc w:val="center"/>
        </w:trPr>
        <w:tc>
          <w:tcPr>
            <w:tcW w:w="562" w:type="dxa"/>
            <w:shd w:val="clear" w:color="auto" w:fill="FFFFFF" w:themeFill="background1"/>
            <w:noWrap/>
            <w:vAlign w:val="bottom"/>
            <w:hideMark/>
          </w:tcPr>
          <w:p w14:paraId="36A6ACEE" w14:textId="18736632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3.</w:t>
            </w:r>
          </w:p>
        </w:tc>
        <w:tc>
          <w:tcPr>
            <w:tcW w:w="2310" w:type="dxa"/>
            <w:shd w:val="clear" w:color="auto" w:fill="FFFFFF" w:themeFill="background1"/>
            <w:vAlign w:val="bottom"/>
            <w:hideMark/>
          </w:tcPr>
          <w:p w14:paraId="334502C6" w14:textId="77777777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Мазур</w:t>
            </w:r>
            <w:proofErr w:type="spellEnd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Милана Витальевна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79883760" w14:textId="77777777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г. Самара</w:t>
            </w:r>
          </w:p>
        </w:tc>
        <w:tc>
          <w:tcPr>
            <w:tcW w:w="3969" w:type="dxa"/>
            <w:shd w:val="clear" w:color="auto" w:fill="FFFFFF" w:themeFill="background1"/>
            <w:vAlign w:val="bottom"/>
            <w:hideMark/>
          </w:tcPr>
          <w:p w14:paraId="79C148B8" w14:textId="77777777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МБУ ДО «ДШИ №17» </w:t>
            </w: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г.о</w:t>
            </w:r>
            <w:proofErr w:type="spellEnd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. Самара Муниципальное бюджетное учреждение дополнительного образования «Детская школа искусств №17» </w:t>
            </w: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г.о</w:t>
            </w:r>
            <w:proofErr w:type="spellEnd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. Самара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bottom"/>
            <w:hideMark/>
          </w:tcPr>
          <w:p w14:paraId="070FBBF3" w14:textId="77777777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Рыбалкина Ирина Викторовна</w:t>
            </w:r>
          </w:p>
        </w:tc>
        <w:tc>
          <w:tcPr>
            <w:tcW w:w="1984" w:type="dxa"/>
            <w:shd w:val="clear" w:color="auto" w:fill="FFFFFF" w:themeFill="background1"/>
            <w:noWrap/>
            <w:vAlign w:val="bottom"/>
            <w:hideMark/>
          </w:tcPr>
          <w:p w14:paraId="01AA0B8F" w14:textId="77777777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Самарцева Светлана Леонидовна</w:t>
            </w:r>
          </w:p>
        </w:tc>
        <w:tc>
          <w:tcPr>
            <w:tcW w:w="851" w:type="dxa"/>
            <w:shd w:val="clear" w:color="auto" w:fill="FFFFFF" w:themeFill="background1"/>
            <w:noWrap/>
            <w:vAlign w:val="bottom"/>
          </w:tcPr>
          <w:p w14:paraId="738A1BDA" w14:textId="12466C5A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6:35</w:t>
            </w:r>
          </w:p>
        </w:tc>
        <w:tc>
          <w:tcPr>
            <w:tcW w:w="236" w:type="dxa"/>
            <w:shd w:val="clear" w:color="auto" w:fill="FFFFFF" w:themeFill="background1"/>
            <w:vAlign w:val="bottom"/>
          </w:tcPr>
          <w:p w14:paraId="12C44BBE" w14:textId="4FB346A2" w:rsidR="00CD62E8" w:rsidRPr="003758BC" w:rsidRDefault="00CD62E8" w:rsidP="00CD62E8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751" w:type="dxa"/>
            <w:shd w:val="clear" w:color="auto" w:fill="FFFFFF" w:themeFill="background1"/>
          </w:tcPr>
          <w:p w14:paraId="312B70E3" w14:textId="3D8279DC" w:rsidR="00CD62E8" w:rsidRPr="00EA266A" w:rsidRDefault="00CD62E8" w:rsidP="00CD62E8">
            <w:pPr>
              <w:spacing w:after="0"/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lang w:eastAsia="ru-RU"/>
                <w14:ligatures w14:val="none"/>
              </w:rPr>
            </w:pPr>
            <w:r w:rsidRPr="00EA266A"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lang w:eastAsia="ru-RU"/>
                <w14:ligatures w14:val="none"/>
              </w:rPr>
              <w:t>Л3</w:t>
            </w:r>
          </w:p>
        </w:tc>
      </w:tr>
      <w:tr w:rsidR="00AB6403" w:rsidRPr="003758BC" w14:paraId="2BD3FF8A" w14:textId="77777777" w:rsidTr="00EA266A">
        <w:trPr>
          <w:trHeight w:val="1450"/>
          <w:jc w:val="center"/>
        </w:trPr>
        <w:tc>
          <w:tcPr>
            <w:tcW w:w="562" w:type="dxa"/>
            <w:shd w:val="clear" w:color="auto" w:fill="FFFFFF" w:themeFill="background1"/>
            <w:noWrap/>
            <w:vAlign w:val="bottom"/>
          </w:tcPr>
          <w:p w14:paraId="123322B4" w14:textId="77777777" w:rsidR="00AB6403" w:rsidRPr="003758BC" w:rsidRDefault="00AB6403" w:rsidP="00AB6403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2310" w:type="dxa"/>
            <w:shd w:val="clear" w:color="auto" w:fill="FFFFFF" w:themeFill="background1"/>
            <w:vAlign w:val="bottom"/>
          </w:tcPr>
          <w:p w14:paraId="4EC70870" w14:textId="6315EAE9" w:rsidR="00AB6403" w:rsidRPr="003758BC" w:rsidRDefault="00AB6403" w:rsidP="00AB6403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Николаева Арина Александровна 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</w:tcPr>
          <w:p w14:paraId="449BA19B" w14:textId="5AE1E906" w:rsidR="00AB6403" w:rsidRPr="003758BC" w:rsidRDefault="00AB6403" w:rsidP="00AB6403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Самара</w:t>
            </w:r>
          </w:p>
        </w:tc>
        <w:tc>
          <w:tcPr>
            <w:tcW w:w="3969" w:type="dxa"/>
            <w:shd w:val="clear" w:color="auto" w:fill="FFFFFF" w:themeFill="background1"/>
            <w:vAlign w:val="bottom"/>
          </w:tcPr>
          <w:p w14:paraId="219386E2" w14:textId="27B5791A" w:rsidR="00AB6403" w:rsidRPr="003758BC" w:rsidRDefault="00AB6403" w:rsidP="00AB6403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Вокальная Мастерская Юлии Марковой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bottom"/>
          </w:tcPr>
          <w:p w14:paraId="33AA6232" w14:textId="77F39FD3" w:rsidR="00AB6403" w:rsidRPr="003758BC" w:rsidRDefault="00AB6403" w:rsidP="00AB6403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Маркова Юлия Михайловна </w:t>
            </w:r>
          </w:p>
        </w:tc>
        <w:tc>
          <w:tcPr>
            <w:tcW w:w="1984" w:type="dxa"/>
            <w:shd w:val="clear" w:color="auto" w:fill="FFFFFF" w:themeFill="background1"/>
            <w:noWrap/>
            <w:vAlign w:val="bottom"/>
          </w:tcPr>
          <w:p w14:paraId="2A85E6B1" w14:textId="5847697F" w:rsidR="00AB6403" w:rsidRPr="003758BC" w:rsidRDefault="00AB6403" w:rsidP="00AB6403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Кузуб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Татьяна Игоревна</w:t>
            </w: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</w:t>
            </w:r>
          </w:p>
        </w:tc>
        <w:tc>
          <w:tcPr>
            <w:tcW w:w="851" w:type="dxa"/>
            <w:shd w:val="clear" w:color="auto" w:fill="FFFFFF" w:themeFill="background1"/>
            <w:noWrap/>
            <w:vAlign w:val="bottom"/>
          </w:tcPr>
          <w:p w14:paraId="6DEFD590" w14:textId="46A7131D" w:rsidR="00AB6403" w:rsidRPr="003758BC" w:rsidRDefault="00AB6403" w:rsidP="00AB6403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6:00</w:t>
            </w:r>
          </w:p>
        </w:tc>
        <w:tc>
          <w:tcPr>
            <w:tcW w:w="236" w:type="dxa"/>
            <w:shd w:val="clear" w:color="auto" w:fill="FFFFFF" w:themeFill="background1"/>
            <w:vAlign w:val="bottom"/>
          </w:tcPr>
          <w:p w14:paraId="24E0D72C" w14:textId="77777777" w:rsidR="00AB6403" w:rsidRPr="003758BC" w:rsidRDefault="00AB6403" w:rsidP="00AB6403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751" w:type="dxa"/>
            <w:shd w:val="clear" w:color="auto" w:fill="FFFFFF" w:themeFill="background1"/>
          </w:tcPr>
          <w:p w14:paraId="60AB6F26" w14:textId="1295218B" w:rsidR="00AB6403" w:rsidRPr="00EA266A" w:rsidRDefault="00AB6403" w:rsidP="00AB6403">
            <w:pPr>
              <w:spacing w:after="0"/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lang w:eastAsia="ru-RU"/>
                <w14:ligatures w14:val="none"/>
              </w:rPr>
            </w:pPr>
            <w:r w:rsidRPr="00EA266A"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lang w:eastAsia="ru-RU"/>
                <w14:ligatures w14:val="none"/>
              </w:rPr>
              <w:t>Л3</w:t>
            </w:r>
          </w:p>
        </w:tc>
      </w:tr>
      <w:tr w:rsidR="00AB6403" w:rsidRPr="003758BC" w14:paraId="73D569A9" w14:textId="77777777" w:rsidTr="00EA266A">
        <w:trPr>
          <w:trHeight w:val="1450"/>
          <w:jc w:val="center"/>
        </w:trPr>
        <w:tc>
          <w:tcPr>
            <w:tcW w:w="562" w:type="dxa"/>
            <w:shd w:val="clear" w:color="auto" w:fill="FFFFFF" w:themeFill="background1"/>
            <w:noWrap/>
            <w:vAlign w:val="bottom"/>
          </w:tcPr>
          <w:p w14:paraId="01A10820" w14:textId="77777777" w:rsidR="00AB6403" w:rsidRPr="003758BC" w:rsidRDefault="00AB6403" w:rsidP="00AB6403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2310" w:type="dxa"/>
            <w:shd w:val="clear" w:color="auto" w:fill="FFFFFF" w:themeFill="background1"/>
            <w:vAlign w:val="bottom"/>
          </w:tcPr>
          <w:p w14:paraId="19C1653B" w14:textId="64668BC4" w:rsidR="00AB6403" w:rsidRPr="003758BC" w:rsidRDefault="00AB6403" w:rsidP="00AB6403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Мусеибова</w:t>
            </w:r>
            <w:proofErr w:type="spellEnd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</w:t>
            </w: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Фидан</w:t>
            </w:r>
            <w:proofErr w:type="spellEnd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</w:t>
            </w: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Ариф</w:t>
            </w:r>
            <w:proofErr w:type="spellEnd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</w:t>
            </w: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кызы</w:t>
            </w:r>
            <w:proofErr w:type="spellEnd"/>
          </w:p>
        </w:tc>
        <w:tc>
          <w:tcPr>
            <w:tcW w:w="951" w:type="dxa"/>
            <w:shd w:val="clear" w:color="auto" w:fill="FFFFFF" w:themeFill="background1"/>
            <w:noWrap/>
            <w:vAlign w:val="bottom"/>
          </w:tcPr>
          <w:p w14:paraId="2B55455A" w14:textId="4D0CCD2C" w:rsidR="00AB6403" w:rsidRPr="003758BC" w:rsidRDefault="00AB6403" w:rsidP="00AB6403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Самара</w:t>
            </w:r>
          </w:p>
        </w:tc>
        <w:tc>
          <w:tcPr>
            <w:tcW w:w="3969" w:type="dxa"/>
            <w:shd w:val="clear" w:color="auto" w:fill="FFFFFF" w:themeFill="background1"/>
            <w:vAlign w:val="bottom"/>
          </w:tcPr>
          <w:p w14:paraId="01526687" w14:textId="7F27EB32" w:rsidR="00AB6403" w:rsidRPr="003758BC" w:rsidRDefault="00AB6403" w:rsidP="00AB6403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муниципальное бюджетное учреждение дополнительного образования городского округа </w:t>
            </w: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самара</w:t>
            </w:r>
            <w:proofErr w:type="spellEnd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«детская музыкальная школа имени </w:t>
            </w: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д.д.шостаковича</w:t>
            </w:r>
            <w:proofErr w:type="spellEnd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»                   (</w:t>
            </w: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мбу</w:t>
            </w:r>
            <w:proofErr w:type="spellEnd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до </w:t>
            </w: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г.о</w:t>
            </w:r>
            <w:proofErr w:type="spellEnd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. </w:t>
            </w: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самара</w:t>
            </w:r>
            <w:proofErr w:type="spellEnd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«</w:t>
            </w: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дмш</w:t>
            </w:r>
            <w:proofErr w:type="spellEnd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 им. </w:t>
            </w: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д.д</w:t>
            </w:r>
            <w:proofErr w:type="spellEnd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. </w:t>
            </w: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шостаковича</w:t>
            </w:r>
            <w:proofErr w:type="spellEnd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»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bottom"/>
          </w:tcPr>
          <w:p w14:paraId="5133F630" w14:textId="3976D1AE" w:rsidR="00AB6403" w:rsidRPr="003758BC" w:rsidRDefault="00AB6403" w:rsidP="00AB6403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Ефимова Полина Анатольевна</w:t>
            </w:r>
          </w:p>
        </w:tc>
        <w:tc>
          <w:tcPr>
            <w:tcW w:w="1984" w:type="dxa"/>
            <w:shd w:val="clear" w:color="auto" w:fill="FFFFFF" w:themeFill="background1"/>
            <w:noWrap/>
            <w:vAlign w:val="bottom"/>
          </w:tcPr>
          <w:p w14:paraId="517866EB" w14:textId="1E56C513" w:rsidR="00AB6403" w:rsidRDefault="00AB6403" w:rsidP="00AB6403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Шиндина</w:t>
            </w:r>
            <w:proofErr w:type="spellEnd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Ирина Михайловна</w:t>
            </w:r>
          </w:p>
        </w:tc>
        <w:tc>
          <w:tcPr>
            <w:tcW w:w="851" w:type="dxa"/>
            <w:shd w:val="clear" w:color="auto" w:fill="FFFFFF" w:themeFill="background1"/>
            <w:noWrap/>
            <w:vAlign w:val="bottom"/>
          </w:tcPr>
          <w:p w14:paraId="13111A0B" w14:textId="01D31A9C" w:rsidR="00AB6403" w:rsidRPr="003758BC" w:rsidRDefault="00AB6403" w:rsidP="00AB6403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7:00</w:t>
            </w:r>
          </w:p>
        </w:tc>
        <w:tc>
          <w:tcPr>
            <w:tcW w:w="236" w:type="dxa"/>
            <w:shd w:val="clear" w:color="auto" w:fill="FFFFFF" w:themeFill="background1"/>
            <w:vAlign w:val="bottom"/>
          </w:tcPr>
          <w:p w14:paraId="1220D537" w14:textId="77777777" w:rsidR="00AB6403" w:rsidRPr="003758BC" w:rsidRDefault="00AB6403" w:rsidP="00AB6403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751" w:type="dxa"/>
            <w:shd w:val="clear" w:color="auto" w:fill="FFFFFF" w:themeFill="background1"/>
          </w:tcPr>
          <w:p w14:paraId="1AB088B3" w14:textId="77777777" w:rsidR="00AB6403" w:rsidRPr="00EA266A" w:rsidRDefault="00AB6403" w:rsidP="00AB6403">
            <w:pPr>
              <w:spacing w:after="0"/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lang w:eastAsia="ru-RU"/>
                <w14:ligatures w14:val="none"/>
              </w:rPr>
            </w:pPr>
            <w:r w:rsidRPr="00EA266A"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lang w:eastAsia="ru-RU"/>
                <w14:ligatures w14:val="none"/>
              </w:rPr>
              <w:t>Специальный диплом  за исполнение народной песни</w:t>
            </w:r>
          </w:p>
          <w:p w14:paraId="10A061D2" w14:textId="0178ED16" w:rsidR="00AB6403" w:rsidRPr="00EA266A" w:rsidRDefault="00AB6403" w:rsidP="00AB6403">
            <w:pPr>
              <w:spacing w:after="0"/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lang w:eastAsia="ru-RU"/>
                <w14:ligatures w14:val="none"/>
              </w:rPr>
            </w:pPr>
            <w:r w:rsidRPr="00EA266A"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lang w:eastAsia="ru-RU"/>
                <w14:ligatures w14:val="none"/>
              </w:rPr>
              <w:t>Л2</w:t>
            </w:r>
          </w:p>
        </w:tc>
      </w:tr>
      <w:tr w:rsidR="00AB6403" w:rsidRPr="003758BC" w14:paraId="2893B7E7" w14:textId="6A9673C7" w:rsidTr="00EA266A">
        <w:trPr>
          <w:trHeight w:val="870"/>
          <w:jc w:val="center"/>
        </w:trPr>
        <w:tc>
          <w:tcPr>
            <w:tcW w:w="562" w:type="dxa"/>
            <w:shd w:val="clear" w:color="auto" w:fill="FFFFFF" w:themeFill="background1"/>
            <w:noWrap/>
            <w:vAlign w:val="bottom"/>
            <w:hideMark/>
          </w:tcPr>
          <w:p w14:paraId="33936E3B" w14:textId="7402B633" w:rsidR="00AB6403" w:rsidRPr="003758BC" w:rsidRDefault="00AB6403" w:rsidP="00AB6403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lastRenderedPageBreak/>
              <w:t> 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4.</w:t>
            </w:r>
          </w:p>
        </w:tc>
        <w:tc>
          <w:tcPr>
            <w:tcW w:w="2310" w:type="dxa"/>
            <w:shd w:val="clear" w:color="auto" w:fill="FFFFFF" w:themeFill="background1"/>
            <w:vAlign w:val="bottom"/>
          </w:tcPr>
          <w:p w14:paraId="39F8A40D" w14:textId="5AB91CA3" w:rsidR="00AB6403" w:rsidRPr="003758BC" w:rsidRDefault="00AB6403" w:rsidP="00AB6403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Челноков Павел Александрович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</w:tcPr>
          <w:p w14:paraId="12BA5FAA" w14:textId="0A8C77DA" w:rsidR="00AB6403" w:rsidRPr="003758BC" w:rsidRDefault="00AB6403" w:rsidP="00AB6403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г. Самара</w:t>
            </w:r>
          </w:p>
        </w:tc>
        <w:tc>
          <w:tcPr>
            <w:tcW w:w="3969" w:type="dxa"/>
            <w:shd w:val="clear" w:color="auto" w:fill="FFFFFF" w:themeFill="background1"/>
            <w:vAlign w:val="bottom"/>
          </w:tcPr>
          <w:p w14:paraId="12F4C78A" w14:textId="49DEA97B" w:rsidR="00AB6403" w:rsidRPr="003758BC" w:rsidRDefault="00AB6403" w:rsidP="00AB6403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Муниципальное бюджетное учреждение дополнительного образования "Центр детского творчества "Премьера" </w:t>
            </w: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г.о</w:t>
            </w:r>
            <w:proofErr w:type="spellEnd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. Самара  МБОУ ДО ЦДТ " Премьера"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bottom"/>
          </w:tcPr>
          <w:p w14:paraId="5397B73F" w14:textId="7E18B1DD" w:rsidR="00AB6403" w:rsidRPr="003758BC" w:rsidRDefault="00AB6403" w:rsidP="00AB6403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Козлов Виктор Семенович</w:t>
            </w:r>
          </w:p>
        </w:tc>
        <w:tc>
          <w:tcPr>
            <w:tcW w:w="1984" w:type="dxa"/>
            <w:shd w:val="clear" w:color="auto" w:fill="FFFFFF" w:themeFill="background1"/>
            <w:noWrap/>
            <w:vAlign w:val="bottom"/>
          </w:tcPr>
          <w:p w14:paraId="7E5DDBFA" w14:textId="146C77DB" w:rsidR="00AB6403" w:rsidRPr="003758BC" w:rsidRDefault="00AB6403" w:rsidP="00AB6403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Гаманова</w:t>
            </w:r>
            <w:proofErr w:type="spellEnd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Валерия Евгеньевна</w:t>
            </w:r>
          </w:p>
        </w:tc>
        <w:tc>
          <w:tcPr>
            <w:tcW w:w="851" w:type="dxa"/>
            <w:shd w:val="clear" w:color="auto" w:fill="FFFFFF" w:themeFill="background1"/>
            <w:noWrap/>
            <w:vAlign w:val="bottom"/>
          </w:tcPr>
          <w:p w14:paraId="71CCFBD4" w14:textId="203EB6BF" w:rsidR="00AB6403" w:rsidRPr="003758BC" w:rsidRDefault="00AB6403" w:rsidP="00AB6403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4:40</w:t>
            </w:r>
          </w:p>
        </w:tc>
        <w:tc>
          <w:tcPr>
            <w:tcW w:w="236" w:type="dxa"/>
            <w:shd w:val="clear" w:color="auto" w:fill="FFFFFF" w:themeFill="background1"/>
            <w:vAlign w:val="bottom"/>
          </w:tcPr>
          <w:p w14:paraId="14555467" w14:textId="7F6FCFDE" w:rsidR="00AB6403" w:rsidRPr="003758BC" w:rsidRDefault="00AB6403" w:rsidP="00AB6403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751" w:type="dxa"/>
            <w:shd w:val="clear" w:color="auto" w:fill="FFFFFF" w:themeFill="background1"/>
          </w:tcPr>
          <w:p w14:paraId="28E485CA" w14:textId="228F0AE9" w:rsidR="00AB6403" w:rsidRPr="00EA266A" w:rsidRDefault="00AB6403" w:rsidP="00AB6403">
            <w:pPr>
              <w:spacing w:after="0"/>
              <w:rPr>
                <w:rFonts w:ascii="Calibri" w:eastAsia="Times New Roman" w:hAnsi="Calibri" w:cs="Calibri"/>
                <w:b/>
                <w:color w:val="000000"/>
                <w:kern w:val="0"/>
                <w:sz w:val="32"/>
                <w:lang w:eastAsia="ru-RU"/>
                <w14:ligatures w14:val="none"/>
              </w:rPr>
            </w:pPr>
            <w:r w:rsidRPr="00EA266A">
              <w:rPr>
                <w:rFonts w:ascii="Calibri" w:eastAsia="Times New Roman" w:hAnsi="Calibri" w:cs="Calibri"/>
                <w:b/>
                <w:color w:val="000000"/>
                <w:kern w:val="0"/>
                <w:sz w:val="32"/>
                <w:lang w:eastAsia="ru-RU"/>
                <w14:ligatures w14:val="none"/>
              </w:rPr>
              <w:t>Л1</w:t>
            </w:r>
          </w:p>
        </w:tc>
      </w:tr>
      <w:tr w:rsidR="00AB6403" w:rsidRPr="003758BC" w14:paraId="27219D39" w14:textId="77777777" w:rsidTr="00EA266A">
        <w:trPr>
          <w:trHeight w:val="1127"/>
          <w:jc w:val="center"/>
        </w:trPr>
        <w:tc>
          <w:tcPr>
            <w:tcW w:w="14315" w:type="dxa"/>
            <w:gridSpan w:val="9"/>
            <w:shd w:val="clear" w:color="auto" w:fill="FFFFFF" w:themeFill="background1"/>
            <w:vAlign w:val="center"/>
          </w:tcPr>
          <w:p w14:paraId="2755F195" w14:textId="4BFD770E" w:rsidR="00AB6403" w:rsidRPr="003758BC" w:rsidRDefault="00AB6403" w:rsidP="00AB6403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Вокальное искусство (Академическое пение) V группа (15-17 лет)</w:t>
            </w:r>
          </w:p>
        </w:tc>
      </w:tr>
      <w:tr w:rsidR="00EA266A" w:rsidRPr="003758BC" w14:paraId="668C7E5F" w14:textId="77777777" w:rsidTr="00EA266A">
        <w:trPr>
          <w:trHeight w:val="1450"/>
          <w:jc w:val="center"/>
        </w:trPr>
        <w:tc>
          <w:tcPr>
            <w:tcW w:w="562" w:type="dxa"/>
            <w:shd w:val="clear" w:color="auto" w:fill="FFFFFF" w:themeFill="background1"/>
            <w:noWrap/>
            <w:vAlign w:val="bottom"/>
          </w:tcPr>
          <w:p w14:paraId="2D74755B" w14:textId="77777777" w:rsidR="00EA266A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2310" w:type="dxa"/>
            <w:shd w:val="clear" w:color="auto" w:fill="FFFFFF" w:themeFill="background1"/>
            <w:vAlign w:val="bottom"/>
          </w:tcPr>
          <w:p w14:paraId="67C6ED30" w14:textId="7F53D708" w:rsidR="00EA266A" w:rsidRPr="003758BC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Кармазина Софья Алексеевна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</w:tcPr>
          <w:p w14:paraId="55862F11" w14:textId="4E6D5CA5" w:rsidR="00EA266A" w:rsidRPr="003758BC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Тольятти</w:t>
            </w:r>
          </w:p>
        </w:tc>
        <w:tc>
          <w:tcPr>
            <w:tcW w:w="3969" w:type="dxa"/>
            <w:shd w:val="clear" w:color="auto" w:fill="FFFFFF" w:themeFill="background1"/>
            <w:vAlign w:val="bottom"/>
          </w:tcPr>
          <w:p w14:paraId="17C876D8" w14:textId="548800D4" w:rsidR="00EA266A" w:rsidRPr="003758BC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МБУ ДО ДМШ 4 </w:t>
            </w: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им.В.М.Свердлова</w:t>
            </w:r>
            <w:proofErr w:type="spellEnd"/>
          </w:p>
        </w:tc>
        <w:tc>
          <w:tcPr>
            <w:tcW w:w="1701" w:type="dxa"/>
            <w:shd w:val="clear" w:color="auto" w:fill="FFFFFF" w:themeFill="background1"/>
            <w:noWrap/>
            <w:vAlign w:val="bottom"/>
          </w:tcPr>
          <w:p w14:paraId="008403E1" w14:textId="0094AB86" w:rsidR="00EA266A" w:rsidRPr="003758BC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Малаева</w:t>
            </w:r>
            <w:proofErr w:type="spellEnd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Екатерина Вячеславовна</w:t>
            </w:r>
          </w:p>
        </w:tc>
        <w:tc>
          <w:tcPr>
            <w:tcW w:w="1984" w:type="dxa"/>
            <w:shd w:val="clear" w:color="auto" w:fill="FFFFFF" w:themeFill="background1"/>
            <w:noWrap/>
            <w:vAlign w:val="bottom"/>
          </w:tcPr>
          <w:p w14:paraId="6395862F" w14:textId="6284D35F" w:rsidR="00EA266A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Демина Наталья Станиславовна</w:t>
            </w:r>
          </w:p>
        </w:tc>
        <w:tc>
          <w:tcPr>
            <w:tcW w:w="851" w:type="dxa"/>
            <w:shd w:val="clear" w:color="auto" w:fill="FFFFFF" w:themeFill="background1"/>
            <w:noWrap/>
            <w:vAlign w:val="bottom"/>
          </w:tcPr>
          <w:p w14:paraId="7A49A2CC" w14:textId="1CADDD59" w:rsidR="00EA266A" w:rsidRPr="003758BC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7:20</w:t>
            </w:r>
          </w:p>
        </w:tc>
        <w:tc>
          <w:tcPr>
            <w:tcW w:w="236" w:type="dxa"/>
            <w:shd w:val="clear" w:color="auto" w:fill="FFFFFF" w:themeFill="background1"/>
            <w:vAlign w:val="bottom"/>
          </w:tcPr>
          <w:p w14:paraId="75F75CB9" w14:textId="77777777" w:rsidR="00EA266A" w:rsidRPr="003758BC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751" w:type="dxa"/>
            <w:shd w:val="clear" w:color="auto" w:fill="FFFFFF" w:themeFill="background1"/>
          </w:tcPr>
          <w:p w14:paraId="55116B9C" w14:textId="77777777" w:rsidR="00EA266A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Специальный диплом  за исполнение русской народной песни</w:t>
            </w:r>
          </w:p>
          <w:p w14:paraId="2DAD25B6" w14:textId="77777777" w:rsidR="00EA266A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EA266A" w:rsidRPr="003758BC" w14:paraId="25A3AE8F" w14:textId="77777777" w:rsidTr="00EA266A">
        <w:trPr>
          <w:trHeight w:val="1450"/>
          <w:jc w:val="center"/>
        </w:trPr>
        <w:tc>
          <w:tcPr>
            <w:tcW w:w="562" w:type="dxa"/>
            <w:shd w:val="clear" w:color="auto" w:fill="FFFFFF" w:themeFill="background1"/>
            <w:noWrap/>
            <w:vAlign w:val="bottom"/>
          </w:tcPr>
          <w:p w14:paraId="63183F5D" w14:textId="77777777" w:rsidR="00EA266A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2310" w:type="dxa"/>
            <w:shd w:val="clear" w:color="auto" w:fill="FFFFFF" w:themeFill="background1"/>
            <w:vAlign w:val="bottom"/>
          </w:tcPr>
          <w:p w14:paraId="3443C487" w14:textId="5254CE0F" w:rsidR="00EA266A" w:rsidRPr="003758BC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Четверикова</w:t>
            </w:r>
            <w:proofErr w:type="spellEnd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Аглая Александровна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</w:tcPr>
          <w:p w14:paraId="26D73E8B" w14:textId="1A71F31D" w:rsidR="00EA266A" w:rsidRPr="003758BC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Самара</w:t>
            </w:r>
          </w:p>
        </w:tc>
        <w:tc>
          <w:tcPr>
            <w:tcW w:w="3969" w:type="dxa"/>
            <w:shd w:val="clear" w:color="auto" w:fill="FFFFFF" w:themeFill="background1"/>
            <w:vAlign w:val="bottom"/>
          </w:tcPr>
          <w:p w14:paraId="2A87299F" w14:textId="208854F6" w:rsidR="00EA266A" w:rsidRPr="003758BC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Детская центральная музыкальная школа </w:t>
            </w: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г.о</w:t>
            </w:r>
            <w:proofErr w:type="spellEnd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. Самара (ДЦМШ </w:t>
            </w: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г.о</w:t>
            </w:r>
            <w:proofErr w:type="spellEnd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. Самара)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bottom"/>
          </w:tcPr>
          <w:p w14:paraId="1E548B69" w14:textId="29302867" w:rsidR="00EA266A" w:rsidRPr="003758BC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Беспалова Ирина Александровна</w:t>
            </w:r>
          </w:p>
        </w:tc>
        <w:tc>
          <w:tcPr>
            <w:tcW w:w="1984" w:type="dxa"/>
            <w:shd w:val="clear" w:color="auto" w:fill="FFFFFF" w:themeFill="background1"/>
            <w:noWrap/>
            <w:vAlign w:val="bottom"/>
          </w:tcPr>
          <w:p w14:paraId="2C74FC09" w14:textId="378AB263" w:rsidR="00EA266A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Абросимова Марина Вадимовна</w:t>
            </w:r>
          </w:p>
        </w:tc>
        <w:tc>
          <w:tcPr>
            <w:tcW w:w="851" w:type="dxa"/>
            <w:shd w:val="clear" w:color="auto" w:fill="FFFFFF" w:themeFill="background1"/>
            <w:noWrap/>
            <w:vAlign w:val="bottom"/>
          </w:tcPr>
          <w:p w14:paraId="1EF5A449" w14:textId="5EEA57EE" w:rsidR="00EA266A" w:rsidRPr="003758BC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8:25</w:t>
            </w:r>
          </w:p>
        </w:tc>
        <w:tc>
          <w:tcPr>
            <w:tcW w:w="236" w:type="dxa"/>
            <w:shd w:val="clear" w:color="auto" w:fill="FFFFFF" w:themeFill="background1"/>
            <w:vAlign w:val="bottom"/>
          </w:tcPr>
          <w:p w14:paraId="50AC5524" w14:textId="77777777" w:rsidR="00EA266A" w:rsidRPr="003758BC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751" w:type="dxa"/>
            <w:shd w:val="clear" w:color="auto" w:fill="FFFFFF" w:themeFill="background1"/>
          </w:tcPr>
          <w:p w14:paraId="7E4B30FF" w14:textId="5F3C28BD" w:rsidR="00EA266A" w:rsidRPr="00EA266A" w:rsidRDefault="00EA266A" w:rsidP="00EA266A">
            <w:pPr>
              <w:spacing w:after="0"/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</w:pPr>
            <w:r w:rsidRPr="00EA266A"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  <w:t>Л3</w:t>
            </w:r>
          </w:p>
        </w:tc>
      </w:tr>
      <w:tr w:rsidR="00EA266A" w:rsidRPr="003758BC" w14:paraId="05617139" w14:textId="77777777" w:rsidTr="00EA266A">
        <w:trPr>
          <w:trHeight w:val="1450"/>
          <w:jc w:val="center"/>
        </w:trPr>
        <w:tc>
          <w:tcPr>
            <w:tcW w:w="562" w:type="dxa"/>
            <w:shd w:val="clear" w:color="auto" w:fill="FFFFFF" w:themeFill="background1"/>
            <w:noWrap/>
            <w:vAlign w:val="bottom"/>
          </w:tcPr>
          <w:p w14:paraId="20101C71" w14:textId="14B5AFF1" w:rsidR="00EA266A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1.</w:t>
            </w:r>
          </w:p>
        </w:tc>
        <w:tc>
          <w:tcPr>
            <w:tcW w:w="2310" w:type="dxa"/>
            <w:shd w:val="clear" w:color="auto" w:fill="FFFFFF" w:themeFill="background1"/>
            <w:vAlign w:val="bottom"/>
          </w:tcPr>
          <w:p w14:paraId="251FD246" w14:textId="192B6095" w:rsidR="00EA266A" w:rsidRPr="003758BC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Степанова Виктория Игоревна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</w:tcPr>
          <w:p w14:paraId="50D29C3F" w14:textId="3024F82A" w:rsidR="00EA266A" w:rsidRPr="003758BC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Москва</w:t>
            </w:r>
          </w:p>
        </w:tc>
        <w:tc>
          <w:tcPr>
            <w:tcW w:w="3969" w:type="dxa"/>
            <w:shd w:val="clear" w:color="auto" w:fill="FFFFFF" w:themeFill="background1"/>
            <w:vAlign w:val="bottom"/>
          </w:tcPr>
          <w:p w14:paraId="3AC10E67" w14:textId="15513A67" w:rsidR="00EA266A" w:rsidRPr="003758BC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ГБУДО г. Москвы "ДМШ им. Н. П. </w:t>
            </w: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Ракова</w:t>
            </w:r>
            <w:proofErr w:type="spellEnd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"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bottom"/>
          </w:tcPr>
          <w:p w14:paraId="1B526661" w14:textId="683A3E68" w:rsidR="00EA266A" w:rsidRPr="003758BC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Щеглова Ольга Владимировна</w:t>
            </w:r>
          </w:p>
        </w:tc>
        <w:tc>
          <w:tcPr>
            <w:tcW w:w="1984" w:type="dxa"/>
            <w:shd w:val="clear" w:color="auto" w:fill="FFFFFF" w:themeFill="background1"/>
            <w:noWrap/>
            <w:vAlign w:val="bottom"/>
          </w:tcPr>
          <w:p w14:paraId="432E4C5D" w14:textId="1D791671" w:rsidR="00EA266A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Николаева Ирина Анатольевна</w:t>
            </w:r>
          </w:p>
        </w:tc>
        <w:tc>
          <w:tcPr>
            <w:tcW w:w="851" w:type="dxa"/>
            <w:shd w:val="clear" w:color="auto" w:fill="FFFFFF" w:themeFill="background1"/>
            <w:noWrap/>
            <w:vAlign w:val="bottom"/>
          </w:tcPr>
          <w:p w14:paraId="62345D4E" w14:textId="495EADCA" w:rsidR="00EA266A" w:rsidRPr="003758BC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9:20</w:t>
            </w:r>
          </w:p>
        </w:tc>
        <w:tc>
          <w:tcPr>
            <w:tcW w:w="236" w:type="dxa"/>
            <w:shd w:val="clear" w:color="auto" w:fill="FFFFFF" w:themeFill="background1"/>
            <w:vAlign w:val="bottom"/>
          </w:tcPr>
          <w:p w14:paraId="0DEC6B28" w14:textId="0D3FA004" w:rsidR="00EA266A" w:rsidRPr="00664824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751" w:type="dxa"/>
            <w:shd w:val="clear" w:color="auto" w:fill="FFFFFF" w:themeFill="background1"/>
          </w:tcPr>
          <w:p w14:paraId="41D78DA3" w14:textId="503DF5D3" w:rsidR="00EA266A" w:rsidRPr="00EA266A" w:rsidRDefault="00EA266A" w:rsidP="00EA266A">
            <w:pPr>
              <w:spacing w:after="0"/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</w:pPr>
            <w:r w:rsidRPr="00EA266A"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  <w:t>Л2</w:t>
            </w:r>
          </w:p>
        </w:tc>
      </w:tr>
      <w:tr w:rsidR="00EA266A" w:rsidRPr="003758BC" w14:paraId="4B778DED" w14:textId="512CE18F" w:rsidTr="00EA266A">
        <w:trPr>
          <w:trHeight w:val="1740"/>
          <w:jc w:val="center"/>
        </w:trPr>
        <w:tc>
          <w:tcPr>
            <w:tcW w:w="562" w:type="dxa"/>
            <w:shd w:val="clear" w:color="auto" w:fill="FFFFFF" w:themeFill="background1"/>
            <w:noWrap/>
            <w:vAlign w:val="bottom"/>
            <w:hideMark/>
          </w:tcPr>
          <w:p w14:paraId="30857602" w14:textId="77CCE910" w:rsidR="00EA266A" w:rsidRPr="003758BC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3.</w:t>
            </w:r>
          </w:p>
        </w:tc>
        <w:tc>
          <w:tcPr>
            <w:tcW w:w="2310" w:type="dxa"/>
            <w:shd w:val="clear" w:color="auto" w:fill="FFFFFF" w:themeFill="background1"/>
            <w:vAlign w:val="bottom"/>
            <w:hideMark/>
          </w:tcPr>
          <w:p w14:paraId="0B0CEBFE" w14:textId="77777777" w:rsidR="00EA266A" w:rsidRPr="003758BC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Вавилов Илья Викторович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09C62AC5" w14:textId="77777777" w:rsidR="00EA266A" w:rsidRPr="003758BC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Копейск</w:t>
            </w:r>
          </w:p>
        </w:tc>
        <w:tc>
          <w:tcPr>
            <w:tcW w:w="3969" w:type="dxa"/>
            <w:shd w:val="clear" w:color="auto" w:fill="FFFFFF" w:themeFill="background1"/>
            <w:vAlign w:val="bottom"/>
            <w:hideMark/>
          </w:tcPr>
          <w:p w14:paraId="12638396" w14:textId="77777777" w:rsidR="00EA266A" w:rsidRPr="003758BC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Государственное бюджетное образовательное учреждение высшего образования «Южно-Уральский государственный институт искусств имени П.И. Чайковского» (ГБОУ ВО «</w:t>
            </w:r>
            <w:proofErr w:type="spellStart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ЮУрГИИ</w:t>
            </w:r>
            <w:proofErr w:type="spellEnd"/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им. П.И. Чайковского»)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bottom"/>
            <w:hideMark/>
          </w:tcPr>
          <w:p w14:paraId="0EBBD7EE" w14:textId="77777777" w:rsidR="00EA266A" w:rsidRPr="003758BC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Крестовская Оксана Сергеевна</w:t>
            </w:r>
          </w:p>
        </w:tc>
        <w:tc>
          <w:tcPr>
            <w:tcW w:w="1984" w:type="dxa"/>
            <w:shd w:val="clear" w:color="auto" w:fill="FFFFFF" w:themeFill="background1"/>
            <w:noWrap/>
            <w:vAlign w:val="bottom"/>
            <w:hideMark/>
          </w:tcPr>
          <w:p w14:paraId="57576F0C" w14:textId="1CF86ECD" w:rsidR="00EA266A" w:rsidRPr="003758BC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Николаева Ирина Анатольевна</w:t>
            </w:r>
          </w:p>
        </w:tc>
        <w:tc>
          <w:tcPr>
            <w:tcW w:w="851" w:type="dxa"/>
            <w:shd w:val="clear" w:color="auto" w:fill="FFFFFF" w:themeFill="background1"/>
            <w:noWrap/>
            <w:vAlign w:val="bottom"/>
          </w:tcPr>
          <w:p w14:paraId="504BF1EE" w14:textId="51E7B6F3" w:rsidR="00EA266A" w:rsidRPr="003758BC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3758B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11:30</w:t>
            </w:r>
          </w:p>
        </w:tc>
        <w:tc>
          <w:tcPr>
            <w:tcW w:w="236" w:type="dxa"/>
            <w:shd w:val="clear" w:color="auto" w:fill="FFFFFF" w:themeFill="background1"/>
            <w:vAlign w:val="bottom"/>
          </w:tcPr>
          <w:p w14:paraId="1BD4BD86" w14:textId="10322FBD" w:rsidR="00EA266A" w:rsidRPr="003758BC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751" w:type="dxa"/>
            <w:shd w:val="clear" w:color="auto" w:fill="FFFFFF" w:themeFill="background1"/>
          </w:tcPr>
          <w:p w14:paraId="41D61C77" w14:textId="4C66FC45" w:rsidR="00EA266A" w:rsidRPr="003758BC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EA266A"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  <w:t>Л1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(Претендент на Гран-при)</w:t>
            </w:r>
          </w:p>
        </w:tc>
      </w:tr>
    </w:tbl>
    <w:p w14:paraId="0739E881" w14:textId="4FBE8F71" w:rsidR="008A5EC0" w:rsidRDefault="008A5EC0"/>
    <w:p w14:paraId="5C91CF5F" w14:textId="77777777" w:rsidR="008A5EC0" w:rsidRDefault="008A5EC0">
      <w:pPr>
        <w:spacing w:line="259" w:lineRule="auto"/>
      </w:pPr>
      <w:r>
        <w:br w:type="page"/>
      </w: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62"/>
        <w:gridCol w:w="1985"/>
        <w:gridCol w:w="1376"/>
        <w:gridCol w:w="1884"/>
        <w:gridCol w:w="1586"/>
        <w:gridCol w:w="1843"/>
        <w:gridCol w:w="682"/>
        <w:gridCol w:w="992"/>
        <w:gridCol w:w="2242"/>
        <w:gridCol w:w="2294"/>
      </w:tblGrid>
      <w:tr w:rsidR="00AA6A0A" w:rsidRPr="005C1CAA" w14:paraId="446A656A" w14:textId="2B42C655" w:rsidTr="003758BC">
        <w:trPr>
          <w:trHeight w:val="290"/>
        </w:trPr>
        <w:tc>
          <w:tcPr>
            <w:tcW w:w="15446" w:type="dxa"/>
            <w:gridSpan w:val="10"/>
            <w:shd w:val="clear" w:color="auto" w:fill="FFFFFF" w:themeFill="background1"/>
            <w:noWrap/>
            <w:vAlign w:val="bottom"/>
            <w:hideMark/>
          </w:tcPr>
          <w:p w14:paraId="11EF02BC" w14:textId="77777777" w:rsidR="00AA6A0A" w:rsidRDefault="00AA6A0A" w:rsidP="005C1CAA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9489BE0" w14:textId="77777777" w:rsidR="00AA6A0A" w:rsidRPr="005C1CAA" w:rsidRDefault="00AA6A0A" w:rsidP="005C1C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5C1C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Вокальный ансамбль</w:t>
            </w:r>
          </w:p>
          <w:p w14:paraId="3BBF7429" w14:textId="77777777" w:rsidR="00AA6A0A" w:rsidRDefault="00AA6A0A" w:rsidP="005C1CAA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8A5EC0" w:rsidRPr="005C1CAA" w14:paraId="5CF40B89" w14:textId="4B615662" w:rsidTr="003758BC">
        <w:trPr>
          <w:trHeight w:val="1450"/>
        </w:trPr>
        <w:tc>
          <w:tcPr>
            <w:tcW w:w="562" w:type="dxa"/>
            <w:shd w:val="clear" w:color="auto" w:fill="FFFFFF" w:themeFill="background1"/>
            <w:noWrap/>
            <w:vAlign w:val="bottom"/>
            <w:hideMark/>
          </w:tcPr>
          <w:p w14:paraId="25EFB8AB" w14:textId="65A2079A" w:rsidR="008A5EC0" w:rsidRPr="005C1CAA" w:rsidRDefault="001440B9" w:rsidP="005C1CA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1.</w:t>
            </w:r>
          </w:p>
        </w:tc>
        <w:tc>
          <w:tcPr>
            <w:tcW w:w="1985" w:type="dxa"/>
            <w:shd w:val="clear" w:color="auto" w:fill="FFFFFF" w:themeFill="background1"/>
            <w:vAlign w:val="bottom"/>
            <w:hideMark/>
          </w:tcPr>
          <w:p w14:paraId="788C48D1" w14:textId="77777777" w:rsidR="008A5EC0" w:rsidRPr="005C1CAA" w:rsidRDefault="008A5EC0" w:rsidP="005C1CA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Вокальный ансамбль " Сюрприз"</w:t>
            </w:r>
          </w:p>
        </w:tc>
        <w:tc>
          <w:tcPr>
            <w:tcW w:w="1376" w:type="dxa"/>
            <w:shd w:val="clear" w:color="auto" w:fill="FFFFFF" w:themeFill="background1"/>
            <w:noWrap/>
            <w:vAlign w:val="bottom"/>
            <w:hideMark/>
          </w:tcPr>
          <w:p w14:paraId="38D26BD1" w14:textId="77777777" w:rsidR="008A5EC0" w:rsidRPr="005C1CAA" w:rsidRDefault="008A5EC0" w:rsidP="005C1CA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Самара</w:t>
            </w:r>
          </w:p>
        </w:tc>
        <w:tc>
          <w:tcPr>
            <w:tcW w:w="1884" w:type="dxa"/>
            <w:shd w:val="clear" w:color="auto" w:fill="FFFFFF" w:themeFill="background1"/>
            <w:vAlign w:val="bottom"/>
            <w:hideMark/>
          </w:tcPr>
          <w:p w14:paraId="7B7F0E5C" w14:textId="77777777" w:rsidR="008A5EC0" w:rsidRPr="005C1CAA" w:rsidRDefault="008A5EC0" w:rsidP="005C1CA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Муниципальное  бюджетное    учреждение дополнительного  образования городского округа Самара «Детская музыкальная школа № 4» (МБУ ДО </w:t>
            </w:r>
            <w:proofErr w:type="spellStart"/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г.о</w:t>
            </w:r>
            <w:proofErr w:type="spellEnd"/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.  Самара «ДМШ № 4»)</w:t>
            </w:r>
          </w:p>
        </w:tc>
        <w:tc>
          <w:tcPr>
            <w:tcW w:w="1586" w:type="dxa"/>
            <w:shd w:val="clear" w:color="auto" w:fill="FFFFFF" w:themeFill="background1"/>
            <w:noWrap/>
            <w:vAlign w:val="bottom"/>
            <w:hideMark/>
          </w:tcPr>
          <w:p w14:paraId="5456CCAB" w14:textId="77777777" w:rsidR="008A5EC0" w:rsidRPr="005C1CAA" w:rsidRDefault="008A5EC0" w:rsidP="005C1CA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Гордеева Маргарита Борисовна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  <w:hideMark/>
          </w:tcPr>
          <w:p w14:paraId="20F68FAB" w14:textId="77777777" w:rsidR="008A5EC0" w:rsidRPr="005C1CAA" w:rsidRDefault="008A5EC0" w:rsidP="005C1CA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Горбунова Наталья </w:t>
            </w:r>
            <w:proofErr w:type="spellStart"/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Игорьевна</w:t>
            </w:r>
            <w:proofErr w:type="spellEnd"/>
          </w:p>
        </w:tc>
        <w:tc>
          <w:tcPr>
            <w:tcW w:w="682" w:type="dxa"/>
            <w:shd w:val="clear" w:color="auto" w:fill="FFFFFF" w:themeFill="background1"/>
            <w:noWrap/>
            <w:vAlign w:val="bottom"/>
          </w:tcPr>
          <w:p w14:paraId="2DF25AE7" w14:textId="2E7563A4" w:rsidR="008A5EC0" w:rsidRPr="005C1CAA" w:rsidRDefault="008A5EC0" w:rsidP="005C1CA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6:00</w:t>
            </w:r>
          </w:p>
        </w:tc>
        <w:tc>
          <w:tcPr>
            <w:tcW w:w="992" w:type="dxa"/>
            <w:shd w:val="clear" w:color="auto" w:fill="FFFFFF" w:themeFill="background1"/>
            <w:noWrap/>
            <w:vAlign w:val="bottom"/>
            <w:hideMark/>
          </w:tcPr>
          <w:p w14:paraId="45962A35" w14:textId="191C05C1" w:rsidR="008A5EC0" w:rsidRPr="005C1CAA" w:rsidRDefault="008A5EC0" w:rsidP="005C1CA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I</w:t>
            </w:r>
            <w:r w:rsidR="008558C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</w:t>
            </w: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группа (</w:t>
            </w:r>
            <w:r w:rsidR="008558CC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7</w:t>
            </w: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-10 лет)</w:t>
            </w:r>
          </w:p>
        </w:tc>
        <w:tc>
          <w:tcPr>
            <w:tcW w:w="2242" w:type="dxa"/>
            <w:shd w:val="clear" w:color="auto" w:fill="FFFFFF" w:themeFill="background1"/>
            <w:vAlign w:val="bottom"/>
            <w:hideMark/>
          </w:tcPr>
          <w:p w14:paraId="2CDE0860" w14:textId="77777777" w:rsidR="008A5EC0" w:rsidRPr="005C1CAA" w:rsidRDefault="008A5EC0" w:rsidP="005C1CA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1.К. Сен-Санс " AVE MARIA" </w:t>
            </w: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br/>
              <w:t>2.А.Ларин ст. Корнея Чуковского «</w:t>
            </w:r>
            <w:proofErr w:type="spellStart"/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Барабек</w:t>
            </w:r>
            <w:proofErr w:type="spellEnd"/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» для детского хора (ансамбля) с элементами </w:t>
            </w:r>
            <w:proofErr w:type="spellStart"/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body</w:t>
            </w:r>
            <w:proofErr w:type="spellEnd"/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</w:t>
            </w:r>
            <w:proofErr w:type="spellStart"/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percussion</w:t>
            </w:r>
            <w:proofErr w:type="spellEnd"/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, из цикла "Три песенки на стихи Корнея Чуковского"</w:t>
            </w:r>
          </w:p>
        </w:tc>
        <w:tc>
          <w:tcPr>
            <w:tcW w:w="2294" w:type="dxa"/>
            <w:shd w:val="clear" w:color="auto" w:fill="FFFFFF" w:themeFill="background1"/>
          </w:tcPr>
          <w:p w14:paraId="703BC45E" w14:textId="79E88654" w:rsidR="008A5EC0" w:rsidRPr="007A2FFA" w:rsidRDefault="007A2FFA" w:rsidP="005C1CAA">
            <w:pPr>
              <w:spacing w:after="0"/>
              <w:rPr>
                <w:rFonts w:ascii="Calibri" w:eastAsia="Times New Roman" w:hAnsi="Calibri" w:cs="Calibri"/>
                <w:b/>
                <w:color w:val="000000"/>
                <w:kern w:val="0"/>
                <w:sz w:val="40"/>
                <w:lang w:eastAsia="ru-RU"/>
                <w14:ligatures w14:val="none"/>
              </w:rPr>
            </w:pPr>
            <w:r w:rsidRPr="007A2FFA">
              <w:rPr>
                <w:rFonts w:ascii="Calibri" w:eastAsia="Times New Roman" w:hAnsi="Calibri" w:cs="Calibri"/>
                <w:b/>
                <w:color w:val="000000"/>
                <w:kern w:val="0"/>
                <w:sz w:val="40"/>
                <w:lang w:eastAsia="ru-RU"/>
                <w14:ligatures w14:val="none"/>
              </w:rPr>
              <w:t>Л3</w:t>
            </w:r>
          </w:p>
        </w:tc>
      </w:tr>
      <w:tr w:rsidR="00664824" w:rsidRPr="005C1CAA" w14:paraId="4E4911DF" w14:textId="77777777" w:rsidTr="003758BC">
        <w:trPr>
          <w:trHeight w:val="1450"/>
        </w:trPr>
        <w:tc>
          <w:tcPr>
            <w:tcW w:w="562" w:type="dxa"/>
            <w:shd w:val="clear" w:color="auto" w:fill="FFFFFF" w:themeFill="background1"/>
            <w:noWrap/>
            <w:vAlign w:val="bottom"/>
          </w:tcPr>
          <w:p w14:paraId="361A7EFD" w14:textId="74D919DF" w:rsidR="00664824" w:rsidRPr="005C1CAA" w:rsidRDefault="001440B9" w:rsidP="0066482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2.</w:t>
            </w:r>
          </w:p>
        </w:tc>
        <w:tc>
          <w:tcPr>
            <w:tcW w:w="1985" w:type="dxa"/>
            <w:shd w:val="clear" w:color="auto" w:fill="FFFFFF" w:themeFill="background1"/>
            <w:vAlign w:val="bottom"/>
          </w:tcPr>
          <w:p w14:paraId="31868987" w14:textId="733DB4EB" w:rsidR="00664824" w:rsidRPr="005C1CAA" w:rsidRDefault="00664824" w:rsidP="0066482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Вокальный ансамбль «Кнопочки»</w:t>
            </w:r>
          </w:p>
        </w:tc>
        <w:tc>
          <w:tcPr>
            <w:tcW w:w="1376" w:type="dxa"/>
            <w:shd w:val="clear" w:color="auto" w:fill="FFFFFF" w:themeFill="background1"/>
            <w:noWrap/>
            <w:vAlign w:val="bottom"/>
          </w:tcPr>
          <w:p w14:paraId="1156BCD0" w14:textId="21529043" w:rsidR="00664824" w:rsidRPr="005C1CAA" w:rsidRDefault="00664824" w:rsidP="0066482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Самара </w:t>
            </w:r>
          </w:p>
        </w:tc>
        <w:tc>
          <w:tcPr>
            <w:tcW w:w="1884" w:type="dxa"/>
            <w:shd w:val="clear" w:color="auto" w:fill="FFFFFF" w:themeFill="background1"/>
            <w:vAlign w:val="bottom"/>
          </w:tcPr>
          <w:p w14:paraId="479636F4" w14:textId="5A7EC6DD" w:rsidR="00664824" w:rsidRPr="005C1CAA" w:rsidRDefault="00664824" w:rsidP="001440B9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Муниципальное бюджетное учреждение дополнительного образования   городского округа Самара «ДЕТСКАЯ ШКОЛА ИСКУССТВ им. И.O.ДУНАЕВСКОГО» </w:t>
            </w:r>
          </w:p>
        </w:tc>
        <w:tc>
          <w:tcPr>
            <w:tcW w:w="1586" w:type="dxa"/>
            <w:shd w:val="clear" w:color="auto" w:fill="FFFFFF" w:themeFill="background1"/>
            <w:noWrap/>
            <w:vAlign w:val="bottom"/>
          </w:tcPr>
          <w:p w14:paraId="68C6FBBD" w14:textId="62B0C4CD" w:rsidR="00664824" w:rsidRPr="005C1CAA" w:rsidRDefault="00664824" w:rsidP="0066482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Олисова Юлия Владимировна 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14:paraId="34B47E58" w14:textId="327ACF01" w:rsidR="00664824" w:rsidRPr="005C1CAA" w:rsidRDefault="00664824" w:rsidP="0066482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Бахметьева Татьяна Викторовна </w:t>
            </w:r>
          </w:p>
        </w:tc>
        <w:tc>
          <w:tcPr>
            <w:tcW w:w="682" w:type="dxa"/>
            <w:shd w:val="clear" w:color="auto" w:fill="FFFFFF" w:themeFill="background1"/>
            <w:noWrap/>
            <w:vAlign w:val="bottom"/>
          </w:tcPr>
          <w:p w14:paraId="0B5FB30A" w14:textId="2C642DBC" w:rsidR="00664824" w:rsidRDefault="00664824" w:rsidP="0066482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5:40</w:t>
            </w:r>
          </w:p>
        </w:tc>
        <w:tc>
          <w:tcPr>
            <w:tcW w:w="992" w:type="dxa"/>
            <w:shd w:val="clear" w:color="auto" w:fill="FFFFFF" w:themeFill="background1"/>
            <w:noWrap/>
            <w:vAlign w:val="bottom"/>
          </w:tcPr>
          <w:p w14:paraId="71643B88" w14:textId="1A3B4D02" w:rsidR="00664824" w:rsidRPr="005C1CAA" w:rsidRDefault="00664824" w:rsidP="0066482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I группа (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7</w:t>
            </w: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-10 лет)</w:t>
            </w:r>
          </w:p>
        </w:tc>
        <w:tc>
          <w:tcPr>
            <w:tcW w:w="2242" w:type="dxa"/>
            <w:shd w:val="clear" w:color="auto" w:fill="FFFFFF" w:themeFill="background1"/>
            <w:vAlign w:val="bottom"/>
          </w:tcPr>
          <w:p w14:paraId="2D4CB363" w14:textId="7005F2AE" w:rsidR="00664824" w:rsidRPr="005C1CAA" w:rsidRDefault="00664824" w:rsidP="0066482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1. Киска муз. В. </w:t>
            </w:r>
            <w:proofErr w:type="spellStart"/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Калинникова</w:t>
            </w:r>
            <w:proofErr w:type="spellEnd"/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 сл. народные</w:t>
            </w: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br/>
              <w:t xml:space="preserve">2. Песенка из к/ф «Мульти-цирк» муз. И. Дунаевского сл. В. </w:t>
            </w:r>
            <w:proofErr w:type="spellStart"/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Волженина</w:t>
            </w:r>
            <w:proofErr w:type="spellEnd"/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 </w:t>
            </w:r>
          </w:p>
        </w:tc>
        <w:tc>
          <w:tcPr>
            <w:tcW w:w="2294" w:type="dxa"/>
            <w:shd w:val="clear" w:color="auto" w:fill="FFFFFF" w:themeFill="background1"/>
          </w:tcPr>
          <w:p w14:paraId="728AB4DA" w14:textId="1C7F9FF2" w:rsidR="00664824" w:rsidRPr="007A2FFA" w:rsidRDefault="007A2FFA" w:rsidP="00664824">
            <w:pPr>
              <w:spacing w:after="0"/>
              <w:rPr>
                <w:rFonts w:ascii="Calibri" w:eastAsia="Times New Roman" w:hAnsi="Calibri" w:cs="Calibri"/>
                <w:b/>
                <w:color w:val="000000"/>
                <w:kern w:val="0"/>
                <w:sz w:val="40"/>
                <w:lang w:eastAsia="ru-RU"/>
                <w14:ligatures w14:val="none"/>
              </w:rPr>
            </w:pPr>
            <w:r w:rsidRPr="007A2FFA">
              <w:rPr>
                <w:rFonts w:ascii="Calibri" w:eastAsia="Times New Roman" w:hAnsi="Calibri" w:cs="Calibri"/>
                <w:b/>
                <w:color w:val="000000"/>
                <w:kern w:val="0"/>
                <w:sz w:val="40"/>
                <w:lang w:eastAsia="ru-RU"/>
                <w14:ligatures w14:val="none"/>
              </w:rPr>
              <w:t>Л2</w:t>
            </w:r>
          </w:p>
        </w:tc>
      </w:tr>
      <w:tr w:rsidR="00EA266A" w:rsidRPr="005C1CAA" w14:paraId="6359CD6C" w14:textId="77777777" w:rsidTr="003758BC">
        <w:trPr>
          <w:trHeight w:val="1450"/>
        </w:trPr>
        <w:tc>
          <w:tcPr>
            <w:tcW w:w="562" w:type="dxa"/>
            <w:shd w:val="clear" w:color="auto" w:fill="FFFFFF" w:themeFill="background1"/>
            <w:noWrap/>
            <w:vAlign w:val="bottom"/>
          </w:tcPr>
          <w:p w14:paraId="78C82A24" w14:textId="77777777" w:rsidR="00EA266A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bottom"/>
          </w:tcPr>
          <w:p w14:paraId="3205A57C" w14:textId="64E1B4C2" w:rsidR="00EA266A" w:rsidRPr="005C1CAA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Вокальный ансамбль "Орфей"</w:t>
            </w:r>
          </w:p>
        </w:tc>
        <w:tc>
          <w:tcPr>
            <w:tcW w:w="1376" w:type="dxa"/>
            <w:shd w:val="clear" w:color="auto" w:fill="FFFFFF" w:themeFill="background1"/>
            <w:noWrap/>
            <w:vAlign w:val="bottom"/>
          </w:tcPr>
          <w:p w14:paraId="1DAA4A02" w14:textId="41E05E1A" w:rsidR="00EA266A" w:rsidRPr="005C1CAA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Самара</w:t>
            </w:r>
          </w:p>
        </w:tc>
        <w:tc>
          <w:tcPr>
            <w:tcW w:w="1884" w:type="dxa"/>
            <w:shd w:val="clear" w:color="auto" w:fill="FFFFFF" w:themeFill="background1"/>
            <w:vAlign w:val="bottom"/>
          </w:tcPr>
          <w:p w14:paraId="28E5FEE7" w14:textId="5786ED4D" w:rsidR="00EA266A" w:rsidRPr="005C1CAA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Муниципальное бюджетное учреждение дополнительного образования городского округа Самара </w:t>
            </w: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lastRenderedPageBreak/>
              <w:t>«ДЕТСКАЯ МУЗЫКАЛЬНАЯ ШКОЛА №  4» (МБУ ДО  г. о.  Самара «ДМШ № 4»)</w:t>
            </w:r>
          </w:p>
        </w:tc>
        <w:tc>
          <w:tcPr>
            <w:tcW w:w="1586" w:type="dxa"/>
            <w:shd w:val="clear" w:color="auto" w:fill="FFFFFF" w:themeFill="background1"/>
            <w:noWrap/>
            <w:vAlign w:val="bottom"/>
          </w:tcPr>
          <w:p w14:paraId="1A70A509" w14:textId="6E4A855A" w:rsidR="00EA266A" w:rsidRPr="005C1CAA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lastRenderedPageBreak/>
              <w:t>Гордеева Маргарита Борисовна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bottom"/>
          </w:tcPr>
          <w:p w14:paraId="6E77F7D3" w14:textId="3BEABA7E" w:rsidR="00EA266A" w:rsidRPr="005C1CAA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Горбунова Наталья </w:t>
            </w:r>
            <w:proofErr w:type="spellStart"/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Игорьевна</w:t>
            </w:r>
            <w:proofErr w:type="spellEnd"/>
          </w:p>
        </w:tc>
        <w:tc>
          <w:tcPr>
            <w:tcW w:w="682" w:type="dxa"/>
            <w:shd w:val="clear" w:color="auto" w:fill="FFFFFF" w:themeFill="background1"/>
            <w:noWrap/>
            <w:vAlign w:val="bottom"/>
          </w:tcPr>
          <w:p w14:paraId="0B6B4447" w14:textId="370143B9" w:rsidR="00EA266A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8:00</w:t>
            </w:r>
          </w:p>
        </w:tc>
        <w:tc>
          <w:tcPr>
            <w:tcW w:w="992" w:type="dxa"/>
            <w:shd w:val="clear" w:color="auto" w:fill="FFFFFF" w:themeFill="background1"/>
            <w:noWrap/>
            <w:vAlign w:val="bottom"/>
          </w:tcPr>
          <w:p w14:paraId="2D271D8D" w14:textId="468FE2C7" w:rsidR="00EA266A" w:rsidRPr="005C1CAA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II группа (1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</w:t>
            </w: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7</w:t>
            </w: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лет)</w:t>
            </w:r>
          </w:p>
        </w:tc>
        <w:tc>
          <w:tcPr>
            <w:tcW w:w="2242" w:type="dxa"/>
            <w:shd w:val="clear" w:color="auto" w:fill="FFFFFF" w:themeFill="background1"/>
            <w:vAlign w:val="bottom"/>
          </w:tcPr>
          <w:p w14:paraId="50A5882F" w14:textId="18FBCC94" w:rsidR="00EA266A" w:rsidRPr="005C1CAA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1. </w:t>
            </w:r>
            <w:proofErr w:type="spellStart"/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Л.Керубини</w:t>
            </w:r>
            <w:proofErr w:type="spellEnd"/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"Весёлый канон"</w:t>
            </w: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br/>
              <w:t xml:space="preserve">2.Евстигней Фомин (1741-1800) </w:t>
            </w: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br/>
              <w:t>Хор "</w:t>
            </w:r>
            <w:proofErr w:type="spellStart"/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Што</w:t>
            </w:r>
            <w:proofErr w:type="spellEnd"/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без </w:t>
            </w:r>
            <w:proofErr w:type="spellStart"/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бури,без</w:t>
            </w:r>
            <w:proofErr w:type="spellEnd"/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</w:t>
            </w:r>
            <w:proofErr w:type="spellStart"/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вихоря</w:t>
            </w:r>
            <w:proofErr w:type="spellEnd"/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"  из Третьего действия, </w:t>
            </w: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lastRenderedPageBreak/>
              <w:t>явление 1,</w:t>
            </w: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br/>
              <w:t xml:space="preserve"> первой русской комической оперы "Мельник-колдун, обманщик и сват"</w:t>
            </w:r>
          </w:p>
        </w:tc>
        <w:tc>
          <w:tcPr>
            <w:tcW w:w="2294" w:type="dxa"/>
            <w:shd w:val="clear" w:color="auto" w:fill="FFFFFF" w:themeFill="background1"/>
          </w:tcPr>
          <w:p w14:paraId="7966445E" w14:textId="0EE40CE8" w:rsidR="00EA266A" w:rsidRPr="007A2FFA" w:rsidRDefault="00EA266A" w:rsidP="00EA266A">
            <w:pPr>
              <w:spacing w:after="0"/>
              <w:rPr>
                <w:rFonts w:ascii="Calibri" w:eastAsia="Times New Roman" w:hAnsi="Calibri" w:cs="Calibri"/>
                <w:b/>
                <w:color w:val="000000"/>
                <w:kern w:val="0"/>
                <w:sz w:val="40"/>
                <w:lang w:eastAsia="ru-RU"/>
                <w14:ligatures w14:val="none"/>
              </w:rPr>
            </w:pPr>
            <w:r w:rsidRPr="007A2FFA"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  <w:lastRenderedPageBreak/>
              <w:t>Л3</w:t>
            </w:r>
          </w:p>
        </w:tc>
      </w:tr>
      <w:tr w:rsidR="00EA266A" w:rsidRPr="005C1CAA" w14:paraId="79FA8A7B" w14:textId="6215705D" w:rsidTr="001440B9">
        <w:trPr>
          <w:trHeight w:val="3354"/>
        </w:trPr>
        <w:tc>
          <w:tcPr>
            <w:tcW w:w="562" w:type="dxa"/>
            <w:shd w:val="clear" w:color="auto" w:fill="FFFFFF" w:themeFill="background1"/>
            <w:noWrap/>
            <w:vAlign w:val="bottom"/>
            <w:hideMark/>
          </w:tcPr>
          <w:p w14:paraId="47E7F617" w14:textId="1CA8D59B" w:rsidR="00EA266A" w:rsidRPr="005C1CAA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lastRenderedPageBreak/>
              <w:t>1.</w:t>
            </w:r>
          </w:p>
        </w:tc>
        <w:tc>
          <w:tcPr>
            <w:tcW w:w="1985" w:type="dxa"/>
            <w:shd w:val="clear" w:color="auto" w:fill="FFFFFF" w:themeFill="background1"/>
            <w:vAlign w:val="bottom"/>
          </w:tcPr>
          <w:p w14:paraId="28D89BE3" w14:textId="027EEACC" w:rsidR="00EA266A" w:rsidRPr="005C1CAA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Вокальный ансамбль «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Ассоль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»</w:t>
            </w:r>
          </w:p>
        </w:tc>
        <w:tc>
          <w:tcPr>
            <w:tcW w:w="1376" w:type="dxa"/>
            <w:shd w:val="clear" w:color="auto" w:fill="FFFFFF" w:themeFill="background1"/>
            <w:vAlign w:val="bottom"/>
          </w:tcPr>
          <w:p w14:paraId="18E10A8A" w14:textId="3185DE6C" w:rsidR="00EA266A" w:rsidRPr="005C1CAA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Самара</w:t>
            </w:r>
          </w:p>
        </w:tc>
        <w:tc>
          <w:tcPr>
            <w:tcW w:w="1884" w:type="dxa"/>
            <w:shd w:val="clear" w:color="auto" w:fill="FFFFFF" w:themeFill="background1"/>
            <w:vAlign w:val="bottom"/>
            <w:hideMark/>
          </w:tcPr>
          <w:p w14:paraId="0C5E1705" w14:textId="77777777" w:rsidR="00EA266A" w:rsidRPr="005C1CAA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Муниципальное бюджетное учреждение дополнительного образования городского округа Самара "Детская музыкальная школа №7".  МБУ ДО </w:t>
            </w:r>
            <w:proofErr w:type="spellStart"/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г.о</w:t>
            </w:r>
            <w:proofErr w:type="spellEnd"/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. Самара "ДМШ №7"</w:t>
            </w:r>
          </w:p>
        </w:tc>
        <w:tc>
          <w:tcPr>
            <w:tcW w:w="1586" w:type="dxa"/>
            <w:shd w:val="clear" w:color="auto" w:fill="FFFFFF" w:themeFill="background1"/>
            <w:vAlign w:val="bottom"/>
            <w:hideMark/>
          </w:tcPr>
          <w:p w14:paraId="10A5C7DA" w14:textId="77777777" w:rsidR="00EA266A" w:rsidRPr="005C1CAA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Рябинина Ольга Павловна</w:t>
            </w:r>
          </w:p>
        </w:tc>
        <w:tc>
          <w:tcPr>
            <w:tcW w:w="1843" w:type="dxa"/>
            <w:shd w:val="clear" w:color="auto" w:fill="FFFFFF" w:themeFill="background1"/>
            <w:vAlign w:val="bottom"/>
            <w:hideMark/>
          </w:tcPr>
          <w:p w14:paraId="42F0B00A" w14:textId="239F874B" w:rsidR="00EA266A" w:rsidRPr="005C1CAA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Новикова Мариана Сергеевна</w:t>
            </w:r>
          </w:p>
        </w:tc>
        <w:tc>
          <w:tcPr>
            <w:tcW w:w="682" w:type="dxa"/>
            <w:shd w:val="clear" w:color="auto" w:fill="FFFFFF" w:themeFill="background1"/>
            <w:vAlign w:val="bottom"/>
          </w:tcPr>
          <w:p w14:paraId="269E522A" w14:textId="45172FFF" w:rsidR="00EA266A" w:rsidRPr="005C1CAA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8:30</w:t>
            </w:r>
          </w:p>
        </w:tc>
        <w:tc>
          <w:tcPr>
            <w:tcW w:w="992" w:type="dxa"/>
            <w:shd w:val="clear" w:color="auto" w:fill="FFFFFF" w:themeFill="background1"/>
            <w:vAlign w:val="bottom"/>
            <w:hideMark/>
          </w:tcPr>
          <w:p w14:paraId="22C2E9A1" w14:textId="51B68E7A" w:rsidR="00EA266A" w:rsidRPr="005C1CAA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II группа (1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</w:t>
            </w: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7</w:t>
            </w: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лет)</w:t>
            </w:r>
          </w:p>
        </w:tc>
        <w:tc>
          <w:tcPr>
            <w:tcW w:w="2242" w:type="dxa"/>
            <w:shd w:val="clear" w:color="auto" w:fill="FFFFFF" w:themeFill="background1"/>
            <w:vAlign w:val="bottom"/>
            <w:hideMark/>
          </w:tcPr>
          <w:p w14:paraId="2A898D32" w14:textId="77777777" w:rsidR="00EA266A" w:rsidRPr="005C1CAA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1) Музыка В. Мигули, слова М. Агашиной  "Песнь о солдате" </w:t>
            </w: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br/>
              <w:t xml:space="preserve">2) Музыка Е. Рушанского, слова С. </w:t>
            </w:r>
            <w:proofErr w:type="spellStart"/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Хольнова</w:t>
            </w:r>
            <w:proofErr w:type="spellEnd"/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"Здравствуй, радостный день"  </w:t>
            </w:r>
          </w:p>
        </w:tc>
        <w:tc>
          <w:tcPr>
            <w:tcW w:w="2294" w:type="dxa"/>
            <w:shd w:val="clear" w:color="auto" w:fill="FFFFFF" w:themeFill="background1"/>
          </w:tcPr>
          <w:p w14:paraId="6B8484B6" w14:textId="0B918867" w:rsidR="00EA266A" w:rsidRPr="007A2FFA" w:rsidRDefault="00EA266A" w:rsidP="00EA266A">
            <w:pPr>
              <w:spacing w:after="0"/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</w:pPr>
            <w:r w:rsidRPr="007A2FFA"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  <w:t>Л2</w:t>
            </w:r>
          </w:p>
        </w:tc>
      </w:tr>
      <w:tr w:rsidR="00EA266A" w:rsidRPr="005C1CAA" w14:paraId="350E3A3F" w14:textId="77777777" w:rsidTr="001440B9">
        <w:trPr>
          <w:trHeight w:val="2253"/>
        </w:trPr>
        <w:tc>
          <w:tcPr>
            <w:tcW w:w="562" w:type="dxa"/>
            <w:shd w:val="clear" w:color="auto" w:fill="FFFFFF" w:themeFill="background1"/>
            <w:noWrap/>
            <w:vAlign w:val="bottom"/>
          </w:tcPr>
          <w:p w14:paraId="7A52F3CE" w14:textId="23EF99C5" w:rsidR="00EA266A" w:rsidRPr="005C1CAA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2..</w:t>
            </w:r>
          </w:p>
        </w:tc>
        <w:tc>
          <w:tcPr>
            <w:tcW w:w="1985" w:type="dxa"/>
            <w:shd w:val="clear" w:color="auto" w:fill="FFFFFF" w:themeFill="background1"/>
            <w:vAlign w:val="bottom"/>
          </w:tcPr>
          <w:p w14:paraId="5B600D9C" w14:textId="5ADD6477" w:rsidR="00EA266A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Образцовый вокальный ансамбль "Весенняя капель"</w:t>
            </w:r>
          </w:p>
        </w:tc>
        <w:tc>
          <w:tcPr>
            <w:tcW w:w="1376" w:type="dxa"/>
            <w:shd w:val="clear" w:color="auto" w:fill="FFFFFF" w:themeFill="background1"/>
            <w:vAlign w:val="bottom"/>
          </w:tcPr>
          <w:p w14:paraId="0EF7098B" w14:textId="7A641D24" w:rsidR="00EA266A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Самара</w:t>
            </w:r>
          </w:p>
        </w:tc>
        <w:tc>
          <w:tcPr>
            <w:tcW w:w="1884" w:type="dxa"/>
            <w:shd w:val="clear" w:color="auto" w:fill="FFFFFF" w:themeFill="background1"/>
            <w:vAlign w:val="bottom"/>
          </w:tcPr>
          <w:p w14:paraId="3635D43E" w14:textId="6DBEEE34" w:rsidR="00EA266A" w:rsidRPr="005C1CAA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МБУ ДО </w:t>
            </w:r>
            <w:proofErr w:type="spellStart"/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г.о.Самара</w:t>
            </w:r>
            <w:proofErr w:type="spellEnd"/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"ДШИ №11"</w:t>
            </w:r>
          </w:p>
        </w:tc>
        <w:tc>
          <w:tcPr>
            <w:tcW w:w="1586" w:type="dxa"/>
            <w:shd w:val="clear" w:color="auto" w:fill="FFFFFF" w:themeFill="background1"/>
            <w:vAlign w:val="bottom"/>
          </w:tcPr>
          <w:p w14:paraId="4A1C1195" w14:textId="50C5321B" w:rsidR="00EA266A" w:rsidRPr="005C1CAA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Горлова Светлана Александровна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14:paraId="31DB70C6" w14:textId="38202155" w:rsidR="00EA266A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proofErr w:type="spellStart"/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Милованова</w:t>
            </w:r>
            <w:proofErr w:type="spellEnd"/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Наталья Геннадьевна</w:t>
            </w:r>
          </w:p>
        </w:tc>
        <w:tc>
          <w:tcPr>
            <w:tcW w:w="682" w:type="dxa"/>
            <w:shd w:val="clear" w:color="auto" w:fill="FFFFFF" w:themeFill="background1"/>
            <w:vAlign w:val="bottom"/>
          </w:tcPr>
          <w:p w14:paraId="4A822822" w14:textId="43AB8675" w:rsidR="00EA266A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6:30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E4A6FC6" w14:textId="26520268" w:rsidR="00EA266A" w:rsidRPr="005C1CAA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II группа (1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</w:t>
            </w: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7</w:t>
            </w: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лет)</w:t>
            </w:r>
          </w:p>
        </w:tc>
        <w:tc>
          <w:tcPr>
            <w:tcW w:w="2242" w:type="dxa"/>
            <w:shd w:val="clear" w:color="auto" w:fill="FFFFFF" w:themeFill="background1"/>
            <w:vAlign w:val="bottom"/>
          </w:tcPr>
          <w:p w14:paraId="08AEED74" w14:textId="333329B2" w:rsidR="00EA266A" w:rsidRPr="005C1CAA" w:rsidRDefault="00EA266A" w:rsidP="00EA266A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1.Музыка </w:t>
            </w:r>
            <w:proofErr w:type="spellStart"/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В.Синенко</w:t>
            </w:r>
            <w:proofErr w:type="spellEnd"/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, слова </w:t>
            </w:r>
            <w:proofErr w:type="spellStart"/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Н.Исакова</w:t>
            </w:r>
            <w:proofErr w:type="spellEnd"/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"Золото берёзовых аллей" 2:40 мин.</w:t>
            </w:r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br/>
              <w:t xml:space="preserve">2.Музыка </w:t>
            </w:r>
            <w:proofErr w:type="spellStart"/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И.С.Бах</w:t>
            </w:r>
            <w:proofErr w:type="spellEnd"/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, слова </w:t>
            </w:r>
            <w:proofErr w:type="spellStart"/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Н.Авериной</w:t>
            </w:r>
            <w:proofErr w:type="spellEnd"/>
            <w:r w:rsidRPr="005C1CAA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«Солнце сияет» из кантаты №15 2:20 минут</w:t>
            </w:r>
          </w:p>
        </w:tc>
        <w:tc>
          <w:tcPr>
            <w:tcW w:w="2294" w:type="dxa"/>
            <w:shd w:val="clear" w:color="auto" w:fill="FFFFFF" w:themeFill="background1"/>
          </w:tcPr>
          <w:p w14:paraId="39D82B9F" w14:textId="09CBDC83" w:rsidR="00EA266A" w:rsidRPr="007A2FFA" w:rsidRDefault="00EA266A" w:rsidP="00EA266A">
            <w:pPr>
              <w:spacing w:after="0"/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</w:pPr>
            <w:r w:rsidRPr="007A2FFA"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  <w:t>Л1</w:t>
            </w:r>
          </w:p>
        </w:tc>
      </w:tr>
    </w:tbl>
    <w:p w14:paraId="41120324" w14:textId="77777777" w:rsidR="00F12C76" w:rsidRDefault="00F12C76" w:rsidP="006C0B77">
      <w:pPr>
        <w:spacing w:after="0"/>
        <w:ind w:firstLine="709"/>
        <w:jc w:val="both"/>
      </w:pPr>
    </w:p>
    <w:sectPr w:rsidR="00F12C76" w:rsidSect="003758BC">
      <w:footerReference w:type="default" r:id="rId9"/>
      <w:pgSz w:w="16838" w:h="11906" w:orient="landscape" w:code="9"/>
      <w:pgMar w:top="851" w:right="536" w:bottom="709" w:left="709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A3B817" w14:textId="77777777" w:rsidR="00EC08EB" w:rsidRDefault="00EC08EB" w:rsidP="002D1D82">
      <w:pPr>
        <w:spacing w:after="0"/>
      </w:pPr>
      <w:r>
        <w:separator/>
      </w:r>
    </w:p>
  </w:endnote>
  <w:endnote w:type="continuationSeparator" w:id="0">
    <w:p w14:paraId="408542F8" w14:textId="77777777" w:rsidR="00EC08EB" w:rsidRDefault="00EC08EB" w:rsidP="002D1D8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375311"/>
      <w:docPartObj>
        <w:docPartGallery w:val="Page Numbers (Bottom of Page)"/>
        <w:docPartUnique/>
      </w:docPartObj>
    </w:sdtPr>
    <w:sdtEndPr/>
    <w:sdtContent>
      <w:p w14:paraId="65E474BF" w14:textId="5188FB2B" w:rsidR="002D1D82" w:rsidRDefault="002D1D82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72EC">
          <w:rPr>
            <w:noProof/>
          </w:rPr>
          <w:t>1</w:t>
        </w:r>
        <w:r>
          <w:fldChar w:fldCharType="end"/>
        </w:r>
      </w:p>
    </w:sdtContent>
  </w:sdt>
  <w:p w14:paraId="644BF810" w14:textId="77777777" w:rsidR="002D1D82" w:rsidRDefault="002D1D82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704F7B" w14:textId="77777777" w:rsidR="00EC08EB" w:rsidRDefault="00EC08EB" w:rsidP="002D1D82">
      <w:pPr>
        <w:spacing w:after="0"/>
      </w:pPr>
      <w:r>
        <w:separator/>
      </w:r>
    </w:p>
  </w:footnote>
  <w:footnote w:type="continuationSeparator" w:id="0">
    <w:p w14:paraId="319D7F1C" w14:textId="77777777" w:rsidR="00EC08EB" w:rsidRDefault="00EC08EB" w:rsidP="002D1D8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2078F"/>
    <w:multiLevelType w:val="hybridMultilevel"/>
    <w:tmpl w:val="607C0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CAA"/>
    <w:rsid w:val="0000619A"/>
    <w:rsid w:val="00044115"/>
    <w:rsid w:val="001440B9"/>
    <w:rsid w:val="001D4901"/>
    <w:rsid w:val="002D1D82"/>
    <w:rsid w:val="002E788B"/>
    <w:rsid w:val="003758BC"/>
    <w:rsid w:val="005676EC"/>
    <w:rsid w:val="005C1CAA"/>
    <w:rsid w:val="00664824"/>
    <w:rsid w:val="00665D43"/>
    <w:rsid w:val="00670683"/>
    <w:rsid w:val="006C0B77"/>
    <w:rsid w:val="007A2FFA"/>
    <w:rsid w:val="008242FF"/>
    <w:rsid w:val="008367D4"/>
    <w:rsid w:val="008558CC"/>
    <w:rsid w:val="00870751"/>
    <w:rsid w:val="008A5EC0"/>
    <w:rsid w:val="009103F3"/>
    <w:rsid w:val="00922C48"/>
    <w:rsid w:val="009537AE"/>
    <w:rsid w:val="009B3B60"/>
    <w:rsid w:val="00AA6A0A"/>
    <w:rsid w:val="00AB6403"/>
    <w:rsid w:val="00B172EC"/>
    <w:rsid w:val="00B915B7"/>
    <w:rsid w:val="00BD1A8B"/>
    <w:rsid w:val="00BD4544"/>
    <w:rsid w:val="00CB008B"/>
    <w:rsid w:val="00CD62E8"/>
    <w:rsid w:val="00CE035B"/>
    <w:rsid w:val="00DB2711"/>
    <w:rsid w:val="00DC42CD"/>
    <w:rsid w:val="00DE4020"/>
    <w:rsid w:val="00E12D4B"/>
    <w:rsid w:val="00E63AD5"/>
    <w:rsid w:val="00EA266A"/>
    <w:rsid w:val="00EA59DF"/>
    <w:rsid w:val="00EB33F8"/>
    <w:rsid w:val="00EC08EB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0E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C1C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1C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1C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1C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1C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1CA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1CA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1CA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1CA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1CA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1CA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1CA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1CAA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C1CAA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C1CA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C1CAA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C1CA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C1CAA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5C1C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C1C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1CA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1C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1C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1CAA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5C1CA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1CAA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1CA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1CAA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5C1CAA"/>
    <w:rPr>
      <w:b/>
      <w:bCs/>
      <w:smallCaps/>
      <w:color w:val="2E74B5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2D1D82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2D1D82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2D1D82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2D1D82"/>
    <w:rPr>
      <w:rFonts w:ascii="Times New Roman" w:hAnsi="Times New Roman"/>
      <w:sz w:val="28"/>
    </w:rPr>
  </w:style>
  <w:style w:type="paragraph" w:styleId="af0">
    <w:name w:val="Balloon Text"/>
    <w:basedOn w:val="a"/>
    <w:link w:val="af1"/>
    <w:uiPriority w:val="99"/>
    <w:semiHidden/>
    <w:unhideWhenUsed/>
    <w:rsid w:val="00CE035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E035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C1C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1C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1C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1C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1C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1CA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1CA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1CA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1CA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1CA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1CA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1CA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1CAA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C1CAA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C1CA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C1CAA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C1CA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C1CAA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5C1C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C1C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1CA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1C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1C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1CAA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5C1CA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1CAA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1CA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1CAA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5C1CAA"/>
    <w:rPr>
      <w:b/>
      <w:bCs/>
      <w:smallCaps/>
      <w:color w:val="2E74B5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2D1D82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2D1D82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2D1D82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2D1D82"/>
    <w:rPr>
      <w:rFonts w:ascii="Times New Roman" w:hAnsi="Times New Roman"/>
      <w:sz w:val="28"/>
    </w:rPr>
  </w:style>
  <w:style w:type="paragraph" w:styleId="af0">
    <w:name w:val="Balloon Text"/>
    <w:basedOn w:val="a"/>
    <w:link w:val="af1"/>
    <w:uiPriority w:val="99"/>
    <w:semiHidden/>
    <w:unhideWhenUsed/>
    <w:rsid w:val="00CE035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E03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6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7987E-8ECB-4E21-95B9-4783E2213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1206</Words>
  <Characters>6875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Ткаченко</dc:creator>
  <cp:lastModifiedBy>Pugac</cp:lastModifiedBy>
  <cp:revision>2</cp:revision>
  <cp:lastPrinted>2025-10-24T13:55:00Z</cp:lastPrinted>
  <dcterms:created xsi:type="dcterms:W3CDTF">2025-10-28T12:50:00Z</dcterms:created>
  <dcterms:modified xsi:type="dcterms:W3CDTF">2025-10-28T12:50:00Z</dcterms:modified>
</cp:coreProperties>
</file>